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D1B41" w14:textId="5B12C25D" w:rsidR="00E053C3" w:rsidRPr="00B606FB" w:rsidRDefault="00146ABE" w:rsidP="00985405">
      <w:pPr>
        <w:spacing w:after="240"/>
        <w:ind w:right="-426"/>
        <w:rPr>
          <w:rFonts w:ascii="Arial" w:hAnsi="Arial" w:cs="Arial"/>
          <w:b/>
          <w:u w:val="single"/>
        </w:rPr>
      </w:pPr>
      <w:r w:rsidRPr="00B606FB">
        <w:rPr>
          <w:rFonts w:ascii="Arial" w:hAnsi="Arial" w:cs="Arial"/>
          <w:b/>
          <w:u w:val="single"/>
        </w:rPr>
        <w:t>CZĘŚĆ A</w:t>
      </w:r>
    </w:p>
    <w:bookmarkStart w:id="0" w:name="_Hlk123724328"/>
    <w:p w14:paraId="0AFEAF83" w14:textId="1A28D670" w:rsidR="00B83035" w:rsidRDefault="00EB24A8" w:rsidP="00985405">
      <w:pPr>
        <w:tabs>
          <w:tab w:val="left" w:pos="6930"/>
        </w:tabs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  <w:sdt>
        <w:sdtPr>
          <w:alias w:val="Miejscowość"/>
          <w:tag w:val="Miejscowość"/>
          <w:id w:val="1796022741"/>
          <w:placeholder>
            <w:docPart w:val="82C05E347BBF4E8B9E3E18E9A0DDB763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bookmarkStart w:id="1" w:name="_GoBack"/>
          <w:r w:rsidR="00B83035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B83035">
            <w:rPr>
              <w:rFonts w:ascii="Arial" w:hAnsi="Arial" w:cs="Arial"/>
              <w:color w:val="0070C0"/>
            </w:rPr>
            <w:t>miejscowość</w:t>
          </w:r>
          <w:r w:rsidR="00B83035" w:rsidRPr="00595418">
            <w:rPr>
              <w:rFonts w:ascii="Arial" w:hAnsi="Arial" w:cs="Arial"/>
              <w:color w:val="0070C0"/>
            </w:rPr>
            <w:t xml:space="preserve"> </w:t>
          </w:r>
          <w:r w:rsidR="00B83035">
            <w:rPr>
              <w:rFonts w:ascii="Arial" w:hAnsi="Arial" w:cs="Arial"/>
              <w:color w:val="0070C0"/>
            </w:rPr>
            <w:t>wystawienia protokołu</w:t>
          </w:r>
          <w:bookmarkEnd w:id="1"/>
        </w:sdtContent>
      </w:sdt>
      <w:r w:rsidR="00B83035">
        <w:rPr>
          <w:rFonts w:ascii="Arial" w:hAnsi="Arial" w:cs="Arial"/>
        </w:rPr>
        <w:t xml:space="preserve"> </w:t>
      </w:r>
    </w:p>
    <w:p w14:paraId="72C24D63" w14:textId="162E5850" w:rsidR="00B83035" w:rsidRDefault="00EB24A8" w:rsidP="00985405">
      <w:pPr>
        <w:tabs>
          <w:tab w:val="left" w:pos="6930"/>
        </w:tabs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</w:rPr>
      </w:pPr>
      <w:sdt>
        <w:sdtPr>
          <w:rPr>
            <w:rFonts w:ascii="Arial" w:hAnsi="Arial" w:cs="Arial"/>
          </w:rPr>
          <w:alias w:val="Data"/>
          <w:tag w:val="data, dzień, miesiąc, rok"/>
          <w:id w:val="-1604262141"/>
          <w:placeholder>
            <w:docPart w:val="9ECF8407A9CE4570B274576A0A4DFD0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Fonts w:ascii="Calibri" w:hAnsi="Calibri" w:cs="Times New Roman"/>
          </w:rPr>
        </w:sdtEndPr>
        <w:sdtContent>
          <w:r w:rsidR="00B83035"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sdtContent>
      </w:sdt>
      <w:bookmarkEnd w:id="0"/>
    </w:p>
    <w:p w14:paraId="1D4B558D" w14:textId="77777777" w:rsidR="00146ABE" w:rsidRPr="00B606FB" w:rsidRDefault="00146ABE" w:rsidP="00985405">
      <w:pPr>
        <w:spacing w:after="120"/>
        <w:ind w:right="-426"/>
        <w:rPr>
          <w:rFonts w:ascii="Arial" w:hAnsi="Arial" w:cs="Arial"/>
        </w:rPr>
      </w:pPr>
    </w:p>
    <w:p w14:paraId="79B75980" w14:textId="5F8ECC6E" w:rsidR="00146ABE" w:rsidRPr="00B606FB" w:rsidRDefault="001A39F7" w:rsidP="00985405">
      <w:pPr>
        <w:spacing w:after="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 xml:space="preserve">Nazwa </w:t>
      </w:r>
      <w:r w:rsidR="00146ABE" w:rsidRPr="00B606FB">
        <w:rPr>
          <w:rFonts w:ascii="Arial" w:hAnsi="Arial" w:cs="Arial"/>
        </w:rPr>
        <w:t xml:space="preserve">inwestycji: </w:t>
      </w:r>
      <w:sdt>
        <w:sdtPr>
          <w:alias w:val="Nazwa inwestycji"/>
          <w:tag w:val="Nazwa inwestycji"/>
          <w:id w:val="830252372"/>
          <w:placeholder>
            <w:docPart w:val="CF5F0DACA2AD45CD9BFFA1ED2C7B0A6F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B83035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B83035">
            <w:rPr>
              <w:rFonts w:ascii="Arial" w:hAnsi="Arial" w:cs="Arial"/>
              <w:color w:val="0070C0"/>
            </w:rPr>
            <w:t>nazwę</w:t>
          </w:r>
          <w:r w:rsidR="00B83035" w:rsidRPr="00C30999">
            <w:rPr>
              <w:rFonts w:ascii="Arial" w:hAnsi="Arial" w:cs="Arial"/>
              <w:color w:val="0070C0"/>
            </w:rPr>
            <w:t xml:space="preserve"> realizowan</w:t>
          </w:r>
          <w:r w:rsidR="00B83035">
            <w:rPr>
              <w:rFonts w:ascii="Arial" w:hAnsi="Arial" w:cs="Arial"/>
              <w:color w:val="0070C0"/>
            </w:rPr>
            <w:t xml:space="preserve">ej </w:t>
          </w:r>
          <w:r w:rsidR="00B83035" w:rsidRPr="00C30999">
            <w:rPr>
              <w:rFonts w:ascii="Arial" w:hAnsi="Arial" w:cs="Arial"/>
              <w:color w:val="0070C0"/>
            </w:rPr>
            <w:t>inwestycj</w:t>
          </w:r>
          <w:r w:rsidR="00B83035">
            <w:rPr>
              <w:rFonts w:ascii="Arial" w:hAnsi="Arial" w:cs="Arial"/>
              <w:color w:val="0070C0"/>
            </w:rPr>
            <w:t>i</w:t>
          </w:r>
        </w:sdtContent>
      </w:sdt>
    </w:p>
    <w:p w14:paraId="363D91E5" w14:textId="5BE4FBC7" w:rsidR="001A39F7" w:rsidRPr="00B606FB" w:rsidRDefault="001A39F7" w:rsidP="00985405">
      <w:pPr>
        <w:spacing w:after="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 xml:space="preserve">Inwestor: </w:t>
      </w:r>
      <w:sdt>
        <w:sdtPr>
          <w:alias w:val="Dane inwestora"/>
          <w:tag w:val="Dane inwestora"/>
          <w:id w:val="-179442124"/>
          <w:placeholder>
            <w:docPart w:val="08EAF924160C4CB798BCA95D2A5F7159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B83035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B83035">
            <w:rPr>
              <w:rFonts w:ascii="Arial" w:hAnsi="Arial" w:cs="Arial"/>
              <w:color w:val="0070C0"/>
            </w:rPr>
            <w:t>dane inwestora</w:t>
          </w:r>
        </w:sdtContent>
      </w:sdt>
      <w:r w:rsidRPr="00B606FB">
        <w:rPr>
          <w:rFonts w:ascii="Arial" w:hAnsi="Arial" w:cs="Arial"/>
        </w:rPr>
        <w:t xml:space="preserve"> </w:t>
      </w:r>
    </w:p>
    <w:p w14:paraId="7F0ABC85" w14:textId="2EAAB081" w:rsidR="006B2E55" w:rsidRPr="00B606FB" w:rsidRDefault="006B2E55" w:rsidP="00985405">
      <w:pPr>
        <w:spacing w:after="24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>Wykonawca robót odwodnieniowych:</w:t>
      </w:r>
      <w:r w:rsidR="00130925">
        <w:rPr>
          <w:rFonts w:ascii="Arial" w:hAnsi="Arial" w:cs="Arial"/>
        </w:rPr>
        <w:t xml:space="preserve"> </w:t>
      </w:r>
      <w:sdt>
        <w:sdtPr>
          <w:alias w:val="Dane Wykonawcy"/>
          <w:tag w:val="Dane Wykonawcy"/>
          <w:id w:val="1900317208"/>
          <w:placeholder>
            <w:docPart w:val="CC89DFCA8C5542F1847FE934D85C718A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0925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0925">
            <w:rPr>
              <w:rFonts w:ascii="Arial" w:hAnsi="Arial" w:cs="Arial"/>
              <w:color w:val="0070C0"/>
            </w:rPr>
            <w:t>dane wykonawcy</w:t>
          </w:r>
        </w:sdtContent>
      </w:sdt>
      <w:r w:rsidR="00130925">
        <w:rPr>
          <w:rFonts w:ascii="Arial" w:hAnsi="Arial" w:cs="Arial"/>
        </w:rPr>
        <w:t xml:space="preserve"> </w:t>
      </w:r>
      <w:r w:rsidR="00814FA9" w:rsidRPr="00B606FB">
        <w:rPr>
          <w:rFonts w:ascii="Arial" w:hAnsi="Arial" w:cs="Arial"/>
        </w:rPr>
        <w:t xml:space="preserve">(zwanym dalej: Wykonawcą) </w:t>
      </w:r>
    </w:p>
    <w:p w14:paraId="6268B631" w14:textId="4E2ABD84" w:rsidR="00814FA9" w:rsidRDefault="006B2E55" w:rsidP="00985405">
      <w:pPr>
        <w:spacing w:after="48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>Stwierdzam, że instalacja odwadniająca wykop i odprowadzająca wodę do kanalizacji ogólnospławnej/deszczowej*</w:t>
      </w:r>
      <w:r w:rsidR="00130925">
        <w:rPr>
          <w:rFonts w:ascii="Arial" w:hAnsi="Arial" w:cs="Arial"/>
        </w:rPr>
        <w:t xml:space="preserve"> </w:t>
      </w:r>
      <w:r w:rsidR="00130925" w:rsidRPr="009A407E">
        <w:rPr>
          <w:rFonts w:ascii="Arial" w:hAnsi="Arial" w:cs="Arial"/>
          <w:color w:val="000000"/>
        </w:rPr>
        <w:t>/</w:t>
      </w:r>
      <w:r w:rsidR="00343D71">
        <w:rPr>
          <w:rFonts w:ascii="Arial" w:hAnsi="Arial" w:cs="Arial"/>
          <w:color w:val="000000"/>
        </w:rPr>
        <w:t>niepotrzebne skreślić</w:t>
      </w:r>
      <w:r w:rsidR="00130925" w:rsidRPr="009A407E">
        <w:rPr>
          <w:rFonts w:ascii="Arial" w:hAnsi="Arial" w:cs="Arial"/>
          <w:color w:val="000000"/>
        </w:rPr>
        <w:t>/</w:t>
      </w:r>
      <w:r w:rsidRPr="00B606FB">
        <w:rPr>
          <w:rFonts w:ascii="Arial" w:hAnsi="Arial" w:cs="Arial"/>
        </w:rPr>
        <w:t xml:space="preserve">, eksploatowanej przez </w:t>
      </w:r>
      <w:r w:rsidR="00791072" w:rsidRPr="00B606FB">
        <w:rPr>
          <w:rFonts w:ascii="Arial" w:hAnsi="Arial" w:cs="Arial"/>
        </w:rPr>
        <w:t>Miejskie Przedsiębiorstwo Wodociągów i</w:t>
      </w:r>
      <w:r w:rsidR="00F80AEC">
        <w:rPr>
          <w:rFonts w:ascii="Arial" w:hAnsi="Arial" w:cs="Arial"/>
        </w:rPr>
        <w:t> </w:t>
      </w:r>
      <w:r w:rsidR="00791072" w:rsidRPr="00B606FB">
        <w:rPr>
          <w:rFonts w:ascii="Arial" w:hAnsi="Arial" w:cs="Arial"/>
        </w:rPr>
        <w:t>Kanalizacji w m.st. Warszawie w m.st. Warszawie S.A. (zwanym dalej: Spółką), jest zgodna z</w:t>
      </w:r>
      <w:r w:rsidR="00F80AEC">
        <w:rPr>
          <w:rFonts w:ascii="Arial" w:hAnsi="Arial" w:cs="Arial"/>
        </w:rPr>
        <w:t> </w:t>
      </w:r>
      <w:r w:rsidR="00791072" w:rsidRPr="00B606FB">
        <w:rPr>
          <w:rFonts w:ascii="Arial" w:hAnsi="Arial" w:cs="Arial"/>
        </w:rPr>
        <w:t xml:space="preserve">warunkami technicznymi nr </w:t>
      </w:r>
      <w:sdt>
        <w:sdtPr>
          <w:alias w:val="Nr warunków technicznych"/>
          <w:tag w:val="Numer warunków technicznych"/>
          <w:id w:val="-1259832940"/>
          <w:placeholder>
            <w:docPart w:val="39F6DFA1F2724C87BC4F16C4069AF70F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0925" w:rsidRPr="00595418">
            <w:rPr>
              <w:rFonts w:ascii="Arial" w:hAnsi="Arial" w:cs="Arial"/>
              <w:color w:val="0070C0"/>
            </w:rPr>
            <w:t>Kliknij i wpisz numer wydan</w:t>
          </w:r>
          <w:r w:rsidR="00130925">
            <w:rPr>
              <w:rFonts w:ascii="Arial" w:hAnsi="Arial" w:cs="Arial"/>
              <w:color w:val="0070C0"/>
            </w:rPr>
            <w:t>ych</w:t>
          </w:r>
          <w:r w:rsidR="00130925" w:rsidRPr="00595418">
            <w:rPr>
              <w:rFonts w:ascii="Arial" w:hAnsi="Arial" w:cs="Arial"/>
              <w:color w:val="0070C0"/>
            </w:rPr>
            <w:t xml:space="preserve"> </w:t>
          </w:r>
          <w:r w:rsidR="00130925">
            <w:rPr>
              <w:rFonts w:ascii="Arial" w:hAnsi="Arial" w:cs="Arial"/>
              <w:color w:val="0070C0"/>
            </w:rPr>
            <w:t>warunków technicznych odwodnienia wykopu pod inwestycję liniową</w:t>
          </w:r>
        </w:sdtContent>
      </w:sdt>
      <w:r w:rsidR="00130925">
        <w:rPr>
          <w:rFonts w:ascii="Arial" w:hAnsi="Arial" w:cs="Arial"/>
        </w:rPr>
        <w:t xml:space="preserve"> </w:t>
      </w:r>
      <w:r w:rsidR="00791072" w:rsidRPr="00B606FB">
        <w:rPr>
          <w:rFonts w:ascii="Arial" w:hAnsi="Arial" w:cs="Arial"/>
        </w:rPr>
        <w:t xml:space="preserve">z dnia </w:t>
      </w:r>
      <w:sdt>
        <w:sdtPr>
          <w:rPr>
            <w:rFonts w:ascii="Arial" w:hAnsi="Arial" w:cs="Arial"/>
          </w:rPr>
          <w:alias w:val="Data"/>
          <w:tag w:val="data, dzień, miesiąc, rok"/>
          <w:id w:val="1466928760"/>
          <w:placeholder>
            <w:docPart w:val="3BC444801CEC4A08BB351EA4D6CAA52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30925" w:rsidRPr="00A32347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  <w:r w:rsidR="00130925">
            <w:rPr>
              <w:rStyle w:val="Tekstzastpczy"/>
              <w:rFonts w:ascii="Arial" w:hAnsi="Arial" w:cs="Arial"/>
              <w:color w:val="0070C0"/>
            </w:rPr>
            <w:t xml:space="preserve"> wydanych warunków technicznych odwodnienia wykopu pod inwestycję liniową </w:t>
          </w:r>
        </w:sdtContent>
      </w:sdt>
      <w:r w:rsidR="00791072" w:rsidRPr="00B606FB">
        <w:rPr>
          <w:rFonts w:ascii="Arial" w:hAnsi="Arial" w:cs="Arial"/>
        </w:rPr>
        <w:t>wydanymi przez Spółkę i pracuje prawidłowo.</w:t>
      </w:r>
    </w:p>
    <w:p w14:paraId="047281FC" w14:textId="2A7B54A6" w:rsidR="00130925" w:rsidRDefault="00EB24A8" w:rsidP="00985405">
      <w:pPr>
        <w:pStyle w:val="Nagwek"/>
        <w:tabs>
          <w:tab w:val="left" w:pos="708"/>
        </w:tabs>
        <w:spacing w:line="276" w:lineRule="auto"/>
        <w:jc w:val="both"/>
      </w:pPr>
      <w:sdt>
        <w:sdtPr>
          <w:alias w:val="Data"/>
          <w:tag w:val="data, dzień, miesiąc, rok"/>
          <w:id w:val="881142308"/>
          <w:placeholder>
            <w:docPart w:val="C723BCD598204B11BFB80A5FD577716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30925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</w:p>
    <w:p w14:paraId="2299A3AD" w14:textId="27CA18B1" w:rsidR="00A731C7" w:rsidRPr="00B606FB" w:rsidRDefault="00EB24A8" w:rsidP="00985405">
      <w:pPr>
        <w:pStyle w:val="Nagwek"/>
        <w:tabs>
          <w:tab w:val="left" w:pos="708"/>
        </w:tabs>
        <w:spacing w:after="480" w:line="276" w:lineRule="auto"/>
        <w:jc w:val="both"/>
        <w:rPr>
          <w:rFonts w:ascii="Arial" w:hAnsi="Arial" w:cs="Arial"/>
        </w:rPr>
      </w:pPr>
      <w:sdt>
        <w:sdtPr>
          <w:alias w:val="Podpis"/>
          <w:tag w:val="podpis, imię i nazwisko"/>
          <w:id w:val="-355657638"/>
          <w:placeholder>
            <w:docPart w:val="558D0E74E2B948519E08382165F8AD7A"/>
          </w:placeholder>
          <w:showingPlcHdr/>
          <w15:color w:val="FFFF00"/>
        </w:sdtPr>
        <w:sdtEndPr/>
        <w:sdtContent>
          <w:r w:rsidR="00130925">
            <w:rPr>
              <w:rStyle w:val="Tekstzastpczy"/>
              <w:rFonts w:ascii="Arial" w:hAnsi="Arial" w:cs="Arial"/>
              <w:color w:val="0070C0"/>
            </w:rPr>
            <w:t>Podpis wykonawcy</w:t>
          </w:r>
        </w:sdtContent>
      </w:sdt>
    </w:p>
    <w:p w14:paraId="674D47FC" w14:textId="442B3DC7" w:rsidR="00A731C7" w:rsidRPr="00B606FB" w:rsidRDefault="00791072" w:rsidP="00985405">
      <w:pPr>
        <w:spacing w:after="24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>Ilość odprowad</w:t>
      </w:r>
      <w:r w:rsidR="00A616B2" w:rsidRPr="00B606FB">
        <w:rPr>
          <w:rFonts w:ascii="Arial" w:hAnsi="Arial" w:cs="Arial"/>
        </w:rPr>
        <w:t xml:space="preserve">zonych wód odnotowywana będzie w dzienniku pompowań </w:t>
      </w:r>
      <w:r w:rsidRPr="00B606FB">
        <w:rPr>
          <w:rFonts w:ascii="Arial" w:hAnsi="Arial" w:cs="Arial"/>
        </w:rPr>
        <w:t xml:space="preserve">na podstawie urządzenia pomiarowego nr </w:t>
      </w:r>
      <w:sdt>
        <w:sdtPr>
          <w:alias w:val="Nr urządzenia pomiarowego"/>
          <w:tag w:val="Numer urządzenia pomiarowego"/>
          <w:id w:val="1902942659"/>
          <w:placeholder>
            <w:docPart w:val="9952F52C0B8D4AF0968FC1DCBF42DBFE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0925" w:rsidRPr="00595418">
            <w:rPr>
              <w:rFonts w:ascii="Arial" w:hAnsi="Arial" w:cs="Arial"/>
              <w:color w:val="0070C0"/>
            </w:rPr>
            <w:t>Kliknij i wpisz numer</w:t>
          </w:r>
          <w:r w:rsidR="00130925">
            <w:rPr>
              <w:rFonts w:ascii="Arial" w:hAnsi="Arial" w:cs="Arial"/>
              <w:color w:val="0070C0"/>
            </w:rPr>
            <w:t xml:space="preserve"> urządzenia pomiarowego</w:t>
          </w:r>
        </w:sdtContent>
      </w:sdt>
    </w:p>
    <w:p w14:paraId="4C55B8DE" w14:textId="0F220FC0" w:rsidR="00791072" w:rsidRPr="00985405" w:rsidRDefault="00A731C7" w:rsidP="00985405">
      <w:pPr>
        <w:pStyle w:val="Nagwek"/>
        <w:tabs>
          <w:tab w:val="left" w:pos="708"/>
        </w:tabs>
        <w:spacing w:after="240" w:line="276" w:lineRule="auto"/>
        <w:jc w:val="both"/>
      </w:pPr>
      <w:r w:rsidRPr="00B606FB">
        <w:rPr>
          <w:rFonts w:ascii="Arial" w:hAnsi="Arial" w:cs="Arial"/>
        </w:rPr>
        <w:t>S</w:t>
      </w:r>
      <w:r w:rsidR="00791072" w:rsidRPr="00B606FB">
        <w:rPr>
          <w:rFonts w:ascii="Arial" w:hAnsi="Arial" w:cs="Arial"/>
        </w:rPr>
        <w:t>tan początkowy</w:t>
      </w:r>
      <w:r w:rsidRPr="00B606FB">
        <w:rPr>
          <w:rFonts w:ascii="Arial" w:hAnsi="Arial" w:cs="Arial"/>
        </w:rPr>
        <w:t xml:space="preserve"> urządzenia pomiarowego</w:t>
      </w:r>
      <w:r w:rsidR="00791072" w:rsidRPr="00B606FB">
        <w:rPr>
          <w:rFonts w:ascii="Arial" w:hAnsi="Arial" w:cs="Arial"/>
        </w:rPr>
        <w:t>:</w:t>
      </w:r>
      <w:r w:rsidR="00130925">
        <w:rPr>
          <w:rFonts w:ascii="Arial" w:hAnsi="Arial" w:cs="Arial"/>
        </w:rPr>
        <w:t xml:space="preserve"> </w:t>
      </w:r>
      <w:sdt>
        <w:sdtPr>
          <w:alias w:val="Stan początkowy"/>
          <w:tag w:val="Stan początkowy"/>
          <w:id w:val="1101607131"/>
          <w:placeholder>
            <w:docPart w:val="3AD2FF30BD1041B1929E7BB702B9FE25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0925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0925">
            <w:rPr>
              <w:rFonts w:ascii="Arial" w:hAnsi="Arial" w:cs="Arial"/>
              <w:color w:val="0070C0"/>
            </w:rPr>
            <w:t>stan początkowy urządzenia pomiarowego</w:t>
          </w:r>
        </w:sdtContent>
      </w:sdt>
      <w:r w:rsidR="00791072" w:rsidRPr="00B606FB">
        <w:rPr>
          <w:rFonts w:ascii="Arial" w:hAnsi="Arial" w:cs="Arial"/>
        </w:rPr>
        <w:t xml:space="preserve"> m</w:t>
      </w:r>
      <w:r w:rsidR="00791072" w:rsidRPr="00B606FB">
        <w:rPr>
          <w:rFonts w:ascii="Arial" w:hAnsi="Arial" w:cs="Arial"/>
          <w:vertAlign w:val="superscript"/>
        </w:rPr>
        <w:t>3</w:t>
      </w:r>
      <w:r w:rsidR="00791072" w:rsidRPr="00B606FB">
        <w:rPr>
          <w:rFonts w:ascii="Arial" w:hAnsi="Arial" w:cs="Arial"/>
        </w:rPr>
        <w:t xml:space="preserve">, data: </w:t>
      </w:r>
      <w:sdt>
        <w:sdtPr>
          <w:alias w:val="Data"/>
          <w:tag w:val="data, dzień, miesiąc, rok"/>
          <w:id w:val="1713768908"/>
          <w:placeholder>
            <w:docPart w:val="A3276278E9474DF4BDFD75928040258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A40E6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  <w:r w:rsidR="00FA40E6">
            <w:rPr>
              <w:rStyle w:val="Tekstzastpczy"/>
              <w:rFonts w:ascii="Arial" w:hAnsi="Arial" w:cs="Arial"/>
              <w:color w:val="0070C0"/>
            </w:rPr>
            <w:t xml:space="preserve"> wykonania </w:t>
          </w:r>
          <w:r w:rsidR="00DD1B2D">
            <w:rPr>
              <w:rStyle w:val="Tekstzastpczy"/>
              <w:rFonts w:ascii="Arial" w:hAnsi="Arial" w:cs="Arial"/>
              <w:color w:val="0070C0"/>
            </w:rPr>
            <w:t>pomiaru początkowego</w:t>
          </w:r>
        </w:sdtContent>
      </w:sdt>
    </w:p>
    <w:p w14:paraId="66E0DAB4" w14:textId="5B79C162" w:rsidR="00FA40E6" w:rsidRDefault="00B67A7E" w:rsidP="00985405">
      <w:pPr>
        <w:spacing w:after="108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>Wykonawca zapewnia możliwość dostępu do instalacji odwodnieniowej na terenie budowy w celu przeprowadzenia kontroli.</w:t>
      </w:r>
    </w:p>
    <w:p w14:paraId="29A61A18" w14:textId="1E761901" w:rsidR="00FA40E6" w:rsidRPr="00FA40E6" w:rsidRDefault="00EB24A8" w:rsidP="00985405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sdt>
        <w:sdtPr>
          <w:alias w:val="Data"/>
          <w:tag w:val="data, dzień, miesiąc, rok"/>
          <w:id w:val="-1806609089"/>
          <w:placeholder>
            <w:docPart w:val="F9288E6D98E244388B181BA1158FBDAB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A40E6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  <w:r w:rsidR="00FA40E6">
        <w:t xml:space="preserve">        </w:t>
      </w:r>
      <w:sdt>
        <w:sdtPr>
          <w:alias w:val="Data"/>
          <w:tag w:val="data, dzień, miesiąc, rok"/>
          <w:id w:val="-1024088472"/>
          <w:placeholder>
            <w:docPart w:val="6B7B75324548491096857F2FCA9F50F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A40E6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  <w:r w:rsidR="00FA40E6">
        <w:t xml:space="preserve"> </w:t>
      </w:r>
      <w:r w:rsidR="00FA40E6">
        <w:tab/>
        <w:t xml:space="preserve">         </w:t>
      </w:r>
      <w:sdt>
        <w:sdtPr>
          <w:alias w:val="Data"/>
          <w:tag w:val="data, dzień, miesiąc, rok"/>
          <w:id w:val="-1204946207"/>
          <w:placeholder>
            <w:docPart w:val="EA1EA313FB7E49068FA7DBCEF9F3E872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A40E6">
            <w:rPr>
              <w:rStyle w:val="Tekstzastpczy"/>
              <w:rFonts w:ascii="Arial" w:hAnsi="Arial" w:cs="Arial"/>
              <w:color w:val="0070C0"/>
            </w:rPr>
            <w:t>Datę wypełnia Inspektor Nadzoru</w:t>
          </w:r>
        </w:sdtContent>
      </w:sdt>
    </w:p>
    <w:p w14:paraId="501751B3" w14:textId="68FCBD97" w:rsidR="00FA40E6" w:rsidRPr="00B606FB" w:rsidRDefault="00FA40E6" w:rsidP="00985405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>
        <w:t xml:space="preserve">     </w:t>
      </w:r>
      <w:r w:rsidR="003A0CF9">
        <w:t xml:space="preserve">  </w:t>
      </w:r>
      <w:sdt>
        <w:sdtPr>
          <w:alias w:val="Podpis"/>
          <w:tag w:val="podpis, imię i nazwisko"/>
          <w:id w:val="1527287396"/>
          <w:placeholder>
            <w:docPart w:val="9FF3349693A74F879CBA48D3FB3BAF3F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</w:rPr>
            <w:t>Podpis Wykonawcy</w:t>
          </w:r>
        </w:sdtContent>
      </w:sdt>
      <w:r>
        <w:t xml:space="preserve">                         </w:t>
      </w:r>
      <w:r w:rsidR="003A0CF9">
        <w:t xml:space="preserve"> </w:t>
      </w:r>
      <w:r>
        <w:t xml:space="preserve">  </w:t>
      </w:r>
      <w:sdt>
        <w:sdtPr>
          <w:alias w:val="Podpis"/>
          <w:tag w:val="podpis, imię i nazwisko"/>
          <w:id w:val="1404559705"/>
          <w:placeholder>
            <w:docPart w:val="CA9209898AA4461EB21ECC210EA023C7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</w:rPr>
            <w:t>Podpis Inwestora</w:t>
          </w:r>
        </w:sdtContent>
      </w:sdt>
      <w:r>
        <w:t xml:space="preserve">                            </w:t>
      </w:r>
      <w:r w:rsidR="003A0CF9">
        <w:t xml:space="preserve"> </w:t>
      </w:r>
      <w:sdt>
        <w:sdtPr>
          <w:alias w:val="Podpis"/>
          <w:tag w:val="podpis, imię i nazwisko"/>
          <w:id w:val="-120854122"/>
          <w:placeholder>
            <w:docPart w:val="C9DD5CF2F5AB4FE68905E5C3EFC68243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sdtContent>
      </w:sdt>
    </w:p>
    <w:p w14:paraId="6C286165" w14:textId="28C2FD3C" w:rsidR="00A616B2" w:rsidRPr="00B606FB" w:rsidRDefault="00985405" w:rsidP="00985405">
      <w:pPr>
        <w:spacing w:after="240"/>
        <w:ind w:right="-426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column"/>
      </w:r>
      <w:r w:rsidR="00A616B2" w:rsidRPr="00B606FB">
        <w:rPr>
          <w:rFonts w:ascii="Arial" w:hAnsi="Arial" w:cs="Arial"/>
          <w:b/>
          <w:u w:val="single"/>
        </w:rPr>
        <w:lastRenderedPageBreak/>
        <w:t>CZĘŚĆ B</w:t>
      </w:r>
    </w:p>
    <w:p w14:paraId="0649DF71" w14:textId="0CB2A173" w:rsidR="0078337D" w:rsidRPr="00B606FB" w:rsidRDefault="00A616B2" w:rsidP="00985405">
      <w:pPr>
        <w:spacing w:after="24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>Wykonawca</w:t>
      </w:r>
      <w:r w:rsidR="000648FC" w:rsidRPr="00B606FB">
        <w:rPr>
          <w:rFonts w:ascii="Arial" w:hAnsi="Arial" w:cs="Arial"/>
        </w:rPr>
        <w:t>, Inwestor</w:t>
      </w:r>
      <w:r w:rsidRPr="00B606FB">
        <w:rPr>
          <w:rFonts w:ascii="Arial" w:hAnsi="Arial" w:cs="Arial"/>
        </w:rPr>
        <w:t xml:space="preserve"> oraz Spółka stwierdzają, że w okresie od </w:t>
      </w:r>
      <w:bookmarkStart w:id="2" w:name="_Hlk123798448"/>
      <w:sdt>
        <w:sdtPr>
          <w:rPr>
            <w:rFonts w:ascii="Arial" w:hAnsi="Arial" w:cs="Arial"/>
          </w:rPr>
          <w:alias w:val="Data"/>
          <w:tag w:val="data, dzień, miesiąc, rok"/>
          <w:id w:val="404044895"/>
          <w:placeholder>
            <w:docPart w:val="9E7D382AED2240379D779EFE73A82A8D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3A0CF9" w:rsidRPr="005256A8">
            <w:rPr>
              <w:rStyle w:val="Tekstzastpczy"/>
              <w:rFonts w:ascii="Arial" w:hAnsi="Arial" w:cs="Arial"/>
              <w:color w:val="0070C0"/>
            </w:rPr>
            <w:t>Kliknij, aby wprowadzić datę rozpoczęcia robót</w:t>
          </w:r>
          <w:r w:rsidR="003A0CF9">
            <w:rPr>
              <w:rStyle w:val="Tekstzastpczy"/>
              <w:rFonts w:ascii="Arial" w:hAnsi="Arial" w:cs="Arial"/>
              <w:color w:val="0070C0"/>
            </w:rPr>
            <w:t xml:space="preserve"> odwodnieniowych</w:t>
          </w:r>
        </w:sdtContent>
      </w:sdt>
      <w:bookmarkEnd w:id="2"/>
      <w:r w:rsidRPr="00B606FB">
        <w:rPr>
          <w:rFonts w:ascii="Arial" w:hAnsi="Arial" w:cs="Arial"/>
        </w:rPr>
        <w:t xml:space="preserve"> do </w:t>
      </w:r>
      <w:sdt>
        <w:sdtPr>
          <w:rPr>
            <w:rFonts w:ascii="Arial" w:hAnsi="Arial" w:cs="Arial"/>
          </w:rPr>
          <w:alias w:val="Data"/>
          <w:tag w:val="data, dzień, miesiąc, rok"/>
          <w:id w:val="-130567836"/>
          <w:placeholder>
            <w:docPart w:val="0D41AB316ED94B75B7180E437304169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3A0CF9" w:rsidRPr="005256A8">
            <w:rPr>
              <w:rStyle w:val="Tekstzastpczy"/>
              <w:rFonts w:ascii="Arial" w:hAnsi="Arial" w:cs="Arial"/>
              <w:color w:val="0070C0"/>
            </w:rPr>
            <w:t>Kliknij, aby wprowadzić datę zakończenia robót</w:t>
          </w:r>
          <w:r w:rsidR="003A0CF9">
            <w:rPr>
              <w:rStyle w:val="Tekstzastpczy"/>
              <w:rFonts w:ascii="Arial" w:hAnsi="Arial" w:cs="Arial"/>
              <w:color w:val="0070C0"/>
            </w:rPr>
            <w:t xml:space="preserve"> odwodnieniowych</w:t>
          </w:r>
        </w:sdtContent>
      </w:sdt>
      <w:r w:rsidR="003A0CF9" w:rsidRPr="00B606FB">
        <w:rPr>
          <w:rFonts w:ascii="Arial" w:hAnsi="Arial" w:cs="Arial"/>
        </w:rPr>
        <w:t xml:space="preserve"> </w:t>
      </w:r>
      <w:r w:rsidR="00814FA9" w:rsidRPr="00B606FB">
        <w:rPr>
          <w:rFonts w:ascii="Arial" w:hAnsi="Arial" w:cs="Arial"/>
        </w:rPr>
        <w:t>o</w:t>
      </w:r>
      <w:r w:rsidRPr="00B606FB">
        <w:rPr>
          <w:rFonts w:ascii="Arial" w:hAnsi="Arial" w:cs="Arial"/>
        </w:rPr>
        <w:t>dprowadz</w:t>
      </w:r>
      <w:r w:rsidR="00814FA9" w:rsidRPr="00B606FB">
        <w:rPr>
          <w:rFonts w:ascii="Arial" w:hAnsi="Arial" w:cs="Arial"/>
        </w:rPr>
        <w:t>a</w:t>
      </w:r>
      <w:r w:rsidRPr="00B606FB">
        <w:rPr>
          <w:rFonts w:ascii="Arial" w:hAnsi="Arial" w:cs="Arial"/>
        </w:rPr>
        <w:t xml:space="preserve">no do kanalizacji </w:t>
      </w:r>
      <w:r w:rsidR="00814FA9" w:rsidRPr="00B606FB">
        <w:rPr>
          <w:rFonts w:ascii="Arial" w:hAnsi="Arial" w:cs="Arial"/>
        </w:rPr>
        <w:t>ogólnospławnej/deszczowej*</w:t>
      </w:r>
      <w:r w:rsidR="00985405">
        <w:rPr>
          <w:rFonts w:ascii="Arial" w:hAnsi="Arial" w:cs="Arial"/>
        </w:rPr>
        <w:t xml:space="preserve"> </w:t>
      </w:r>
      <w:r w:rsidR="00985405" w:rsidRPr="009A407E">
        <w:rPr>
          <w:rFonts w:ascii="Arial" w:hAnsi="Arial" w:cs="Arial"/>
          <w:color w:val="000000"/>
        </w:rPr>
        <w:t>/</w:t>
      </w:r>
      <w:r w:rsidR="00343D71">
        <w:rPr>
          <w:rFonts w:ascii="Arial" w:hAnsi="Arial" w:cs="Arial"/>
          <w:color w:val="000000"/>
        </w:rPr>
        <w:t>niepotrzebne skreślić</w:t>
      </w:r>
      <w:r w:rsidR="00985405" w:rsidRPr="009A407E">
        <w:rPr>
          <w:rFonts w:ascii="Arial" w:hAnsi="Arial" w:cs="Arial"/>
          <w:color w:val="000000"/>
        </w:rPr>
        <w:t>/</w:t>
      </w:r>
      <w:r w:rsidR="00814FA9" w:rsidRPr="00B606FB">
        <w:rPr>
          <w:rFonts w:ascii="Arial" w:hAnsi="Arial" w:cs="Arial"/>
        </w:rPr>
        <w:t xml:space="preserve"> eksploatowanej przez Spółkę, wodę z odwadnianego wykopu. </w:t>
      </w:r>
    </w:p>
    <w:p w14:paraId="2AB829FE" w14:textId="67B352C0" w:rsidR="00A731C7" w:rsidRPr="00985405" w:rsidRDefault="00A731C7" w:rsidP="00985405">
      <w:pPr>
        <w:pStyle w:val="Nagwek"/>
        <w:tabs>
          <w:tab w:val="left" w:pos="708"/>
        </w:tabs>
        <w:spacing w:after="240" w:line="276" w:lineRule="auto"/>
        <w:jc w:val="both"/>
      </w:pPr>
      <w:r w:rsidRPr="00B606FB">
        <w:rPr>
          <w:rFonts w:ascii="Arial" w:hAnsi="Arial" w:cs="Arial"/>
        </w:rPr>
        <w:t xml:space="preserve">Stan końcowy urządzenia pomiarowego: </w:t>
      </w:r>
      <w:sdt>
        <w:sdtPr>
          <w:alias w:val="Stan końcowy"/>
          <w:tag w:val="Stan końcowy"/>
          <w:id w:val="1889912640"/>
          <w:placeholder>
            <w:docPart w:val="8CFA17524A644FF08CDEFF8AAE3D0138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A513B5" w:rsidRPr="00A513B5">
            <w:rPr>
              <w:rFonts w:ascii="Arial" w:hAnsi="Arial" w:cs="Arial"/>
              <w:color w:val="0070C0"/>
            </w:rPr>
            <w:t>Kliknij i wpisz stan końcowy urządzenia pomiarowego</w:t>
          </w:r>
        </w:sdtContent>
      </w:sdt>
      <w:r w:rsidRPr="00B606FB">
        <w:rPr>
          <w:rFonts w:ascii="Arial" w:hAnsi="Arial" w:cs="Arial"/>
        </w:rPr>
        <w:t xml:space="preserve"> m</w:t>
      </w:r>
      <w:r w:rsidRPr="00B606FB">
        <w:rPr>
          <w:rFonts w:ascii="Arial" w:hAnsi="Arial" w:cs="Arial"/>
          <w:vertAlign w:val="superscript"/>
        </w:rPr>
        <w:t>3</w:t>
      </w:r>
      <w:r w:rsidRPr="00B606FB">
        <w:rPr>
          <w:rFonts w:ascii="Arial" w:hAnsi="Arial" w:cs="Arial"/>
        </w:rPr>
        <w:t xml:space="preserve">, data: </w:t>
      </w:r>
      <w:sdt>
        <w:sdtPr>
          <w:alias w:val="Data"/>
          <w:tag w:val="data, dzień, miesiąc, rok"/>
          <w:id w:val="1742133270"/>
          <w:placeholder>
            <w:docPart w:val="9EC7CDF49FBB44F2980B00FEFF2ED7B1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D1B2D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  <w:r w:rsidR="00DD1B2D">
            <w:rPr>
              <w:rStyle w:val="Tekstzastpczy"/>
              <w:rFonts w:ascii="Arial" w:hAnsi="Arial" w:cs="Arial"/>
              <w:color w:val="0070C0"/>
            </w:rPr>
            <w:t xml:space="preserve"> wykonania pomiaru końcowego</w:t>
          </w:r>
        </w:sdtContent>
      </w:sdt>
    </w:p>
    <w:p w14:paraId="784893D3" w14:textId="657A8B14" w:rsidR="00D603B6" w:rsidRPr="00B606FB" w:rsidRDefault="00D603B6" w:rsidP="00985405">
      <w:pPr>
        <w:spacing w:after="1080"/>
        <w:ind w:right="-2"/>
        <w:rPr>
          <w:rFonts w:ascii="Arial" w:hAnsi="Arial" w:cs="Arial"/>
        </w:rPr>
      </w:pPr>
      <w:r w:rsidRPr="00B606FB">
        <w:rPr>
          <w:rFonts w:ascii="Arial" w:hAnsi="Arial" w:cs="Arial"/>
        </w:rPr>
        <w:t xml:space="preserve">Ilość odprowadzonej wody: </w:t>
      </w:r>
      <w:sdt>
        <w:sdtPr>
          <w:alias w:val="Ilość odprowadzonej wody"/>
          <w:tag w:val="Ilość odprowadzonej wody"/>
          <w:id w:val="-1755817949"/>
          <w:placeholder>
            <w:docPart w:val="73C9FB058BE74CB8807EEE83F7B06337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A513B5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A513B5">
            <w:rPr>
              <w:rFonts w:ascii="Arial" w:hAnsi="Arial" w:cs="Arial"/>
              <w:color w:val="0070C0"/>
            </w:rPr>
            <w:t>ilość odprowadzonej wody</w:t>
          </w:r>
        </w:sdtContent>
      </w:sdt>
      <w:r w:rsidRPr="00B606FB">
        <w:rPr>
          <w:rFonts w:ascii="Arial" w:hAnsi="Arial" w:cs="Arial"/>
        </w:rPr>
        <w:t xml:space="preserve"> m</w:t>
      </w:r>
      <w:r w:rsidRPr="00B606FB">
        <w:rPr>
          <w:rFonts w:ascii="Arial" w:hAnsi="Arial" w:cs="Arial"/>
          <w:vertAlign w:val="superscript"/>
        </w:rPr>
        <w:t>3</w:t>
      </w:r>
    </w:p>
    <w:p w14:paraId="0668FB32" w14:textId="77777777" w:rsidR="0010710F" w:rsidRPr="00FA40E6" w:rsidRDefault="00EB24A8" w:rsidP="00985405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sdt>
        <w:sdtPr>
          <w:alias w:val="Data"/>
          <w:tag w:val="data, dzień, miesiąc, rok"/>
          <w:id w:val="1237120019"/>
          <w:placeholder>
            <w:docPart w:val="C5D8E172D48142DD83DE455ACCFDC39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0710F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  <w:r w:rsidR="0010710F">
        <w:t xml:space="preserve">        </w:t>
      </w:r>
      <w:sdt>
        <w:sdtPr>
          <w:alias w:val="Data"/>
          <w:tag w:val="data, dzień, miesiąc, rok"/>
          <w:id w:val="-654460163"/>
          <w:placeholder>
            <w:docPart w:val="80F9D0C6BFEB4FE8A57E09E133299E8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0710F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  <w:r w:rsidR="0010710F">
        <w:t xml:space="preserve"> </w:t>
      </w:r>
      <w:r w:rsidR="0010710F">
        <w:tab/>
        <w:t xml:space="preserve">         </w:t>
      </w:r>
      <w:sdt>
        <w:sdtPr>
          <w:alias w:val="Data"/>
          <w:tag w:val="data, dzień, miesiąc, rok"/>
          <w:id w:val="-295378955"/>
          <w:placeholder>
            <w:docPart w:val="9A7D1A3A98B24102BBBA1D32487C031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0710F">
            <w:rPr>
              <w:rStyle w:val="Tekstzastpczy"/>
              <w:rFonts w:ascii="Arial" w:hAnsi="Arial" w:cs="Arial"/>
              <w:color w:val="0070C0"/>
            </w:rPr>
            <w:t>Datę wypełnia Inspektor Nadzoru</w:t>
          </w:r>
        </w:sdtContent>
      </w:sdt>
    </w:p>
    <w:p w14:paraId="598A3185" w14:textId="4482F72F" w:rsidR="00D603B6" w:rsidRPr="00B606FB" w:rsidRDefault="0010710F" w:rsidP="00985405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>
        <w:t xml:space="preserve">       </w:t>
      </w:r>
      <w:sdt>
        <w:sdtPr>
          <w:alias w:val="Podpis"/>
          <w:tag w:val="podpis, imię i nazwisko"/>
          <w:id w:val="710155106"/>
          <w:placeholder>
            <w:docPart w:val="F48E9EB1C3B74E5997AFBACC4FCE7F1F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</w:rPr>
            <w:t>Podpis Wykonawcy</w:t>
          </w:r>
        </w:sdtContent>
      </w:sdt>
      <w:r>
        <w:t xml:space="preserve">                            </w:t>
      </w:r>
      <w:sdt>
        <w:sdtPr>
          <w:alias w:val="Podpis"/>
          <w:tag w:val="podpis, imię i nazwisko"/>
          <w:id w:val="-818110556"/>
          <w:placeholder>
            <w:docPart w:val="6B639D59314244FFBB14C5002AEE5D53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</w:rPr>
            <w:t>Podpis Inwestora</w:t>
          </w:r>
        </w:sdtContent>
      </w:sdt>
      <w:r>
        <w:t xml:space="preserve">                             </w:t>
      </w:r>
      <w:sdt>
        <w:sdtPr>
          <w:alias w:val="Podpis"/>
          <w:tag w:val="podpis, imię i nazwisko"/>
          <w:id w:val="-1315256514"/>
          <w:placeholder>
            <w:docPart w:val="7E81276BB79B4C6286F5AF65553966C2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sdtContent>
      </w:sdt>
    </w:p>
    <w:sectPr w:rsidR="00D603B6" w:rsidRPr="00B606FB" w:rsidSect="00D338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851" w:bottom="851" w:left="1134" w:header="709" w:footer="661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64DD3A" w16cex:dateUtc="2026-03-18T07:13:00Z"/>
  <w16cex:commentExtensible w16cex:durableId="2D661684" w16cex:dateUtc="2026-03-19T05:30:00Z"/>
  <w16cex:commentExtensible w16cex:durableId="2D64DD51" w16cex:dateUtc="2026-03-18T07:14:00Z"/>
  <w16cex:commentExtensible w16cex:durableId="2D6617F9" w16cex:dateUtc="2026-03-19T05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E4F1E" w14:textId="77777777" w:rsidR="00EB24A8" w:rsidRDefault="00EB24A8" w:rsidP="005234C9">
      <w:pPr>
        <w:spacing w:after="0" w:line="240" w:lineRule="auto"/>
      </w:pPr>
      <w:r>
        <w:separator/>
      </w:r>
    </w:p>
  </w:endnote>
  <w:endnote w:type="continuationSeparator" w:id="0">
    <w:p w14:paraId="02BE0343" w14:textId="77777777" w:rsidR="00EB24A8" w:rsidRDefault="00EB24A8" w:rsidP="00523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9B59E" w14:textId="77777777" w:rsidR="00404D03" w:rsidRDefault="00404D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056D3" w14:textId="38A93EB6" w:rsidR="00D338D5" w:rsidRDefault="00D338D5" w:rsidP="00D338D5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6"/>
        <w:szCs w:val="16"/>
      </w:rPr>
    </w:pPr>
    <w:r w:rsidRPr="00C02EE7">
      <w:rPr>
        <w:rFonts w:ascii="Arial" w:hAnsi="Arial" w:cs="Arial"/>
        <w:sz w:val="16"/>
        <w:szCs w:val="16"/>
      </w:rPr>
      <w:t xml:space="preserve">* </w:t>
    </w:r>
    <w:r w:rsidR="00F52A9B">
      <w:rPr>
        <w:rFonts w:ascii="Arial" w:hAnsi="Arial" w:cs="Arial"/>
        <w:sz w:val="16"/>
        <w:szCs w:val="16"/>
      </w:rPr>
      <w:t>niepotrzebne skreślić</w:t>
    </w:r>
  </w:p>
  <w:p w14:paraId="1BF0BAE8" w14:textId="50E7B06A" w:rsidR="00D338D5" w:rsidRDefault="00D338D5">
    <w:pPr>
      <w:pStyle w:val="Stopka"/>
    </w:pPr>
  </w:p>
  <w:p w14:paraId="5213ED8A" w14:textId="77777777" w:rsidR="00D338D5" w:rsidRDefault="00D338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80E64" w14:textId="77777777" w:rsidR="00404D03" w:rsidRDefault="00404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83DA6" w14:textId="77777777" w:rsidR="00EB24A8" w:rsidRDefault="00EB24A8" w:rsidP="005234C9">
      <w:pPr>
        <w:spacing w:after="0" w:line="240" w:lineRule="auto"/>
      </w:pPr>
      <w:r>
        <w:separator/>
      </w:r>
    </w:p>
  </w:footnote>
  <w:footnote w:type="continuationSeparator" w:id="0">
    <w:p w14:paraId="4F41A86F" w14:textId="77777777" w:rsidR="00EB24A8" w:rsidRDefault="00EB24A8" w:rsidP="00523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5D499" w14:textId="77777777" w:rsidR="00404D03" w:rsidRDefault="00404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22"/>
      <w:gridCol w:w="5226"/>
      <w:gridCol w:w="2552"/>
    </w:tblGrid>
    <w:tr w:rsidR="005234C9" w:rsidRPr="003818A6" w14:paraId="24A7DCDE" w14:textId="77777777" w:rsidTr="005152AF">
      <w:trPr>
        <w:trHeight w:val="171"/>
        <w:jc w:val="center"/>
      </w:trPr>
      <w:tc>
        <w:tcPr>
          <w:tcW w:w="2122" w:type="dxa"/>
          <w:vMerge w:val="restart"/>
          <w:vAlign w:val="center"/>
        </w:tcPr>
        <w:p w14:paraId="1183F8C3" w14:textId="55EFF044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226" w:type="dxa"/>
          <w:vMerge w:val="restart"/>
          <w:vAlign w:val="center"/>
        </w:tcPr>
        <w:p w14:paraId="0EEB0B96" w14:textId="0F65F6BB" w:rsidR="005234C9" w:rsidRPr="00146ABE" w:rsidRDefault="00146ABE" w:rsidP="002821EB">
          <w:pPr>
            <w:pStyle w:val="Nagwek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Protokół przejęcia nadzoru i przeglądu instalacji odprowadzającej wodę z odwadnianego wykopu pod inwestycje liniowe do sieci kanalizacyjnej eksploatowanej przez Spółkę</w:t>
          </w:r>
        </w:p>
      </w:tc>
      <w:tc>
        <w:tcPr>
          <w:tcW w:w="2552" w:type="dxa"/>
          <w:vAlign w:val="center"/>
        </w:tcPr>
        <w:p w14:paraId="6A283C8D" w14:textId="6554D2FD" w:rsidR="005234C9" w:rsidRPr="003818A6" w:rsidRDefault="005234C9" w:rsidP="005234C9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instrText xml:space="preserve"> PAGE </w:instrTex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separate"/>
          </w:r>
          <w:r w:rsidR="007E38C2">
            <w:rPr>
              <w:rStyle w:val="Numerstrony"/>
              <w:rFonts w:ascii="Arial" w:hAnsi="Arial" w:cs="Arial"/>
              <w:noProof/>
              <w:sz w:val="16"/>
              <w:szCs w:val="16"/>
            </w:rPr>
            <w:t>2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end"/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t>/</w:t>
          </w:r>
          <w:r w:rsidR="001E4A48">
            <w:rPr>
              <w:rStyle w:val="Numerstrony"/>
              <w:rFonts w:ascii="Arial" w:hAnsi="Arial" w:cs="Arial"/>
              <w:sz w:val="16"/>
              <w:szCs w:val="16"/>
            </w:rPr>
            <w:t>2</w:t>
          </w:r>
        </w:p>
      </w:tc>
    </w:tr>
    <w:tr w:rsidR="005234C9" w:rsidRPr="003818A6" w14:paraId="2BFD0C98" w14:textId="77777777" w:rsidTr="005152AF">
      <w:trPr>
        <w:trHeight w:val="137"/>
        <w:jc w:val="center"/>
      </w:trPr>
      <w:tc>
        <w:tcPr>
          <w:tcW w:w="2122" w:type="dxa"/>
          <w:vMerge/>
          <w:vAlign w:val="center"/>
        </w:tcPr>
        <w:p w14:paraId="56D0FCD9" w14:textId="77777777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226" w:type="dxa"/>
          <w:vMerge/>
          <w:vAlign w:val="center"/>
        </w:tcPr>
        <w:p w14:paraId="2A81069F" w14:textId="77777777" w:rsidR="005234C9" w:rsidRPr="003818A6" w:rsidRDefault="005234C9" w:rsidP="005234C9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52" w:type="dxa"/>
          <w:vAlign w:val="center"/>
        </w:tcPr>
        <w:p w14:paraId="5960DE40" w14:textId="70E135F8" w:rsidR="00C8508B" w:rsidRPr="003818A6" w:rsidRDefault="002821EB" w:rsidP="00F666D4">
          <w:pPr>
            <w:pStyle w:val="Nagwek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Załącznik I-PRO-06/</w:t>
          </w:r>
          <w:r w:rsidR="00B47F5D">
            <w:rPr>
              <w:rFonts w:ascii="Arial" w:hAnsi="Arial" w:cs="Arial"/>
              <w:sz w:val="16"/>
              <w:szCs w:val="16"/>
            </w:rPr>
            <w:t>0</w:t>
          </w:r>
          <w:r w:rsidR="00C8508B">
            <w:rPr>
              <w:rFonts w:ascii="Arial" w:hAnsi="Arial" w:cs="Arial"/>
              <w:sz w:val="16"/>
              <w:szCs w:val="16"/>
            </w:rPr>
            <w:t>6</w:t>
          </w:r>
        </w:p>
        <w:p w14:paraId="013A1324" w14:textId="72917883" w:rsidR="005234C9" w:rsidRPr="003818A6" w:rsidRDefault="005234C9" w:rsidP="00F666D4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Wydanie</w:t>
          </w:r>
          <w:r w:rsidR="009D2C52">
            <w:rPr>
              <w:rFonts w:ascii="Arial" w:hAnsi="Arial" w:cs="Arial"/>
              <w:sz w:val="16"/>
              <w:szCs w:val="16"/>
            </w:rPr>
            <w:t xml:space="preserve"> </w:t>
          </w:r>
          <w:r w:rsidR="00305855" w:rsidRPr="000C529D">
            <w:rPr>
              <w:rFonts w:ascii="Arial" w:hAnsi="Arial" w:cs="Arial"/>
              <w:sz w:val="16"/>
              <w:szCs w:val="16"/>
            </w:rPr>
            <w:t>0</w:t>
          </w:r>
          <w:r w:rsidR="00305855">
            <w:rPr>
              <w:rFonts w:ascii="Arial" w:hAnsi="Arial" w:cs="Arial"/>
              <w:sz w:val="16"/>
              <w:szCs w:val="16"/>
            </w:rPr>
            <w:t>5</w:t>
          </w:r>
          <w:r w:rsidR="00305855" w:rsidRPr="000C529D">
            <w:rPr>
              <w:rFonts w:ascii="Arial" w:hAnsi="Arial" w:cs="Arial"/>
              <w:sz w:val="16"/>
              <w:szCs w:val="16"/>
            </w:rPr>
            <w:t xml:space="preserve"> z </w:t>
          </w:r>
          <w:r w:rsidR="00404D03">
            <w:rPr>
              <w:rFonts w:ascii="Arial" w:hAnsi="Arial" w:cs="Arial"/>
              <w:sz w:val="16"/>
              <w:szCs w:val="16"/>
            </w:rPr>
            <w:t>02.06.2026 r.</w:t>
          </w:r>
          <w:r w:rsidR="00F666D4">
            <w:rPr>
              <w:rFonts w:ascii="Arial" w:hAnsi="Arial" w:cs="Arial"/>
              <w:sz w:val="16"/>
              <w:szCs w:val="16"/>
            </w:rPr>
            <w:t xml:space="preserve">                               </w:t>
          </w:r>
        </w:p>
      </w:tc>
    </w:tr>
  </w:tbl>
  <w:p w14:paraId="25D8E5C2" w14:textId="77777777" w:rsidR="005234C9" w:rsidRDefault="00523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0704" w14:textId="77777777" w:rsidR="00404D03" w:rsidRDefault="00404D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2BA1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8C8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B4DB3"/>
    <w:multiLevelType w:val="multilevel"/>
    <w:tmpl w:val="6744132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E22C21"/>
    <w:multiLevelType w:val="hybridMultilevel"/>
    <w:tmpl w:val="6BCCD02A"/>
    <w:lvl w:ilvl="0" w:tplc="53985A6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56B93"/>
    <w:multiLevelType w:val="hybridMultilevel"/>
    <w:tmpl w:val="EA64B594"/>
    <w:lvl w:ilvl="0" w:tplc="E05AA10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76D089C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352B18"/>
    <w:multiLevelType w:val="hybridMultilevel"/>
    <w:tmpl w:val="227084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6052D32"/>
    <w:multiLevelType w:val="hybridMultilevel"/>
    <w:tmpl w:val="4DD2DFCA"/>
    <w:lvl w:ilvl="0" w:tplc="03DC7018">
      <w:start w:val="1"/>
      <w:numFmt w:val="decimal"/>
      <w:lvlText w:val="%1)"/>
      <w:lvlJc w:val="left"/>
      <w:pPr>
        <w:ind w:left="1305" w:hanging="405"/>
      </w:pPr>
      <w:rPr>
        <w:rFonts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3AF5475"/>
    <w:multiLevelType w:val="hybridMultilevel"/>
    <w:tmpl w:val="D520C892"/>
    <w:lvl w:ilvl="0" w:tplc="43C2C088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9B313F4"/>
    <w:multiLevelType w:val="hybridMultilevel"/>
    <w:tmpl w:val="30081C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UiGTWOf4gvvk/cWxi5ScL8pP6Y8FY9Bxc3TcOVj5tEz44dE0TkMui9so1bWNXpf7DU5Rlg5qU24rRsPLSpMgsg==" w:salt="wa39rW8sA2FvEoA4BTBplA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DDE"/>
    <w:rsid w:val="00031DED"/>
    <w:rsid w:val="00033507"/>
    <w:rsid w:val="00046F9D"/>
    <w:rsid w:val="000648FC"/>
    <w:rsid w:val="00066B6E"/>
    <w:rsid w:val="000927A6"/>
    <w:rsid w:val="000A7B1F"/>
    <w:rsid w:val="000B4D7D"/>
    <w:rsid w:val="000D67F9"/>
    <w:rsid w:val="000E3571"/>
    <w:rsid w:val="000E65AE"/>
    <w:rsid w:val="0010710F"/>
    <w:rsid w:val="00130925"/>
    <w:rsid w:val="00146ABE"/>
    <w:rsid w:val="001512F9"/>
    <w:rsid w:val="001543ED"/>
    <w:rsid w:val="001637A8"/>
    <w:rsid w:val="00181D02"/>
    <w:rsid w:val="001A39F7"/>
    <w:rsid w:val="001A4583"/>
    <w:rsid w:val="001C1D5C"/>
    <w:rsid w:val="001D4814"/>
    <w:rsid w:val="001E4A48"/>
    <w:rsid w:val="001F348E"/>
    <w:rsid w:val="002051E9"/>
    <w:rsid w:val="002127C3"/>
    <w:rsid w:val="00271916"/>
    <w:rsid w:val="00271F8F"/>
    <w:rsid w:val="00277CBE"/>
    <w:rsid w:val="002821EB"/>
    <w:rsid w:val="00283654"/>
    <w:rsid w:val="002A2572"/>
    <w:rsid w:val="002B28F4"/>
    <w:rsid w:val="002D4C9E"/>
    <w:rsid w:val="002D6047"/>
    <w:rsid w:val="00305855"/>
    <w:rsid w:val="00325997"/>
    <w:rsid w:val="00330093"/>
    <w:rsid w:val="00334DDE"/>
    <w:rsid w:val="00343D71"/>
    <w:rsid w:val="0034565F"/>
    <w:rsid w:val="00346B4E"/>
    <w:rsid w:val="00364E88"/>
    <w:rsid w:val="00371107"/>
    <w:rsid w:val="003A0CF9"/>
    <w:rsid w:val="003A68B9"/>
    <w:rsid w:val="003B2AF4"/>
    <w:rsid w:val="003B2B77"/>
    <w:rsid w:val="003C2077"/>
    <w:rsid w:val="00404D03"/>
    <w:rsid w:val="00406520"/>
    <w:rsid w:val="00414B4B"/>
    <w:rsid w:val="00434316"/>
    <w:rsid w:val="0047160E"/>
    <w:rsid w:val="004840AA"/>
    <w:rsid w:val="004938EB"/>
    <w:rsid w:val="00497340"/>
    <w:rsid w:val="004B14F5"/>
    <w:rsid w:val="004B1D13"/>
    <w:rsid w:val="004E566C"/>
    <w:rsid w:val="004E5A7F"/>
    <w:rsid w:val="00502635"/>
    <w:rsid w:val="00503581"/>
    <w:rsid w:val="005152AF"/>
    <w:rsid w:val="005234C9"/>
    <w:rsid w:val="0052449F"/>
    <w:rsid w:val="00526E53"/>
    <w:rsid w:val="00556A86"/>
    <w:rsid w:val="00584C14"/>
    <w:rsid w:val="00587400"/>
    <w:rsid w:val="005A0807"/>
    <w:rsid w:val="005A1D30"/>
    <w:rsid w:val="005B21F6"/>
    <w:rsid w:val="005C1D41"/>
    <w:rsid w:val="005C6C01"/>
    <w:rsid w:val="005E67F6"/>
    <w:rsid w:val="006020D0"/>
    <w:rsid w:val="00606101"/>
    <w:rsid w:val="00656E5D"/>
    <w:rsid w:val="006622A9"/>
    <w:rsid w:val="006A1A83"/>
    <w:rsid w:val="006A2DCC"/>
    <w:rsid w:val="006A79DC"/>
    <w:rsid w:val="006B2E55"/>
    <w:rsid w:val="006C6912"/>
    <w:rsid w:val="006D5538"/>
    <w:rsid w:val="0078337D"/>
    <w:rsid w:val="00791072"/>
    <w:rsid w:val="00794764"/>
    <w:rsid w:val="007D3D21"/>
    <w:rsid w:val="007D59FD"/>
    <w:rsid w:val="007D72C6"/>
    <w:rsid w:val="007E38C2"/>
    <w:rsid w:val="007F3CD7"/>
    <w:rsid w:val="00814FA9"/>
    <w:rsid w:val="00826271"/>
    <w:rsid w:val="008753F5"/>
    <w:rsid w:val="008C4785"/>
    <w:rsid w:val="008C6650"/>
    <w:rsid w:val="008C6656"/>
    <w:rsid w:val="008E594B"/>
    <w:rsid w:val="008F2B64"/>
    <w:rsid w:val="0090012F"/>
    <w:rsid w:val="00912AD6"/>
    <w:rsid w:val="00946104"/>
    <w:rsid w:val="00962391"/>
    <w:rsid w:val="00962510"/>
    <w:rsid w:val="00985405"/>
    <w:rsid w:val="009A7B6E"/>
    <w:rsid w:val="009B129F"/>
    <w:rsid w:val="009D2C52"/>
    <w:rsid w:val="009D7699"/>
    <w:rsid w:val="009E2B9E"/>
    <w:rsid w:val="00A119BD"/>
    <w:rsid w:val="00A137D7"/>
    <w:rsid w:val="00A513B5"/>
    <w:rsid w:val="00A616B2"/>
    <w:rsid w:val="00A731C7"/>
    <w:rsid w:val="00AE1188"/>
    <w:rsid w:val="00AE41A3"/>
    <w:rsid w:val="00AF19BC"/>
    <w:rsid w:val="00AF2D5A"/>
    <w:rsid w:val="00B10FCA"/>
    <w:rsid w:val="00B11783"/>
    <w:rsid w:val="00B47F5D"/>
    <w:rsid w:val="00B606FB"/>
    <w:rsid w:val="00B67A7E"/>
    <w:rsid w:val="00B7451A"/>
    <w:rsid w:val="00B83035"/>
    <w:rsid w:val="00BB17F3"/>
    <w:rsid w:val="00BE16F8"/>
    <w:rsid w:val="00BF4FAC"/>
    <w:rsid w:val="00C123E8"/>
    <w:rsid w:val="00C62E0B"/>
    <w:rsid w:val="00C82679"/>
    <w:rsid w:val="00C8508B"/>
    <w:rsid w:val="00CF493F"/>
    <w:rsid w:val="00CF66FA"/>
    <w:rsid w:val="00D02086"/>
    <w:rsid w:val="00D03FA8"/>
    <w:rsid w:val="00D16C7F"/>
    <w:rsid w:val="00D338D5"/>
    <w:rsid w:val="00D415CE"/>
    <w:rsid w:val="00D4765A"/>
    <w:rsid w:val="00D5459E"/>
    <w:rsid w:val="00D603B6"/>
    <w:rsid w:val="00DA6EF3"/>
    <w:rsid w:val="00DD1B2D"/>
    <w:rsid w:val="00E053C3"/>
    <w:rsid w:val="00E13E33"/>
    <w:rsid w:val="00E2511C"/>
    <w:rsid w:val="00E4788D"/>
    <w:rsid w:val="00E628D4"/>
    <w:rsid w:val="00E731D6"/>
    <w:rsid w:val="00E7347C"/>
    <w:rsid w:val="00E76D58"/>
    <w:rsid w:val="00E77E6F"/>
    <w:rsid w:val="00E9134E"/>
    <w:rsid w:val="00EB24A8"/>
    <w:rsid w:val="00EB2501"/>
    <w:rsid w:val="00EB3F87"/>
    <w:rsid w:val="00EB7740"/>
    <w:rsid w:val="00EC6D64"/>
    <w:rsid w:val="00F056B3"/>
    <w:rsid w:val="00F1008D"/>
    <w:rsid w:val="00F12FD6"/>
    <w:rsid w:val="00F30328"/>
    <w:rsid w:val="00F341AF"/>
    <w:rsid w:val="00F371DF"/>
    <w:rsid w:val="00F40619"/>
    <w:rsid w:val="00F52A9B"/>
    <w:rsid w:val="00F65830"/>
    <w:rsid w:val="00F65BBF"/>
    <w:rsid w:val="00F666D4"/>
    <w:rsid w:val="00F80AEC"/>
    <w:rsid w:val="00F97F43"/>
    <w:rsid w:val="00FA40E6"/>
    <w:rsid w:val="00FA7BC7"/>
    <w:rsid w:val="00FC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9031D"/>
  <w15:chartTrackingRefBased/>
  <w15:docId w15:val="{107F8C36-EE77-4305-BEF6-8FA2AF96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9BC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F19BC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F19BC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F19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4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4C9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5234C9"/>
  </w:style>
  <w:style w:type="character" w:styleId="Odwoaniedokomentarza">
    <w:name w:val="annotation reference"/>
    <w:basedOn w:val="Domylnaczcionkaakapitu"/>
    <w:uiPriority w:val="99"/>
    <w:semiHidden/>
    <w:unhideWhenUsed/>
    <w:rsid w:val="00523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4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4C9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4C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A4583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B83035"/>
    <w:rPr>
      <w:color w:val="808080"/>
    </w:rPr>
  </w:style>
  <w:style w:type="character" w:customStyle="1" w:styleId="Styl3">
    <w:name w:val="Styl3"/>
    <w:basedOn w:val="Domylnaczcionkaakapitu"/>
    <w:uiPriority w:val="1"/>
    <w:rsid w:val="00B83035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ECF8407A9CE4570B274576A0A4DFD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2DB5C8-C701-4D0D-B35B-DC51DFD32FA3}"/>
      </w:docPartPr>
      <w:docPartBody>
        <w:p w:rsidR="001773D0" w:rsidRDefault="004350B5" w:rsidP="004350B5">
          <w:pPr>
            <w:pStyle w:val="9ECF8407A9CE4570B274576A0A4DFD0F9"/>
          </w:pPr>
          <w:r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p>
      </w:docPartBody>
    </w:docPart>
    <w:docPart>
      <w:docPartPr>
        <w:name w:val="82C05E347BBF4E8B9E3E18E9A0DDB7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A8B5BD-BE6B-4039-B156-8BE7B5B6DCC3}"/>
      </w:docPartPr>
      <w:docPartBody>
        <w:p w:rsidR="001773D0" w:rsidRDefault="004350B5" w:rsidP="004350B5">
          <w:pPr>
            <w:pStyle w:val="82C05E347BBF4E8B9E3E18E9A0DDB7638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miejscowość</w:t>
          </w:r>
          <w:r w:rsidRPr="00595418">
            <w:rPr>
              <w:rFonts w:ascii="Arial" w:hAnsi="Arial" w:cs="Arial"/>
              <w:color w:val="0070C0"/>
            </w:rPr>
            <w:t xml:space="preserve"> </w:t>
          </w:r>
          <w:r>
            <w:rPr>
              <w:rFonts w:ascii="Arial" w:hAnsi="Arial" w:cs="Arial"/>
              <w:color w:val="0070C0"/>
            </w:rPr>
            <w:t>wystawienia protokołu</w:t>
          </w:r>
        </w:p>
      </w:docPartBody>
    </w:docPart>
    <w:docPart>
      <w:docPartPr>
        <w:name w:val="CF5F0DACA2AD45CD9BFFA1ED2C7B0A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0C1FCB-7C86-4AE4-8D6D-021856BF8788}"/>
      </w:docPartPr>
      <w:docPartBody>
        <w:p w:rsidR="001773D0" w:rsidRDefault="004350B5" w:rsidP="004350B5">
          <w:pPr>
            <w:pStyle w:val="CF5F0DACA2AD45CD9BFFA1ED2C7B0A6F8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nazwę</w:t>
          </w:r>
          <w:r w:rsidRPr="00C30999">
            <w:rPr>
              <w:rFonts w:ascii="Arial" w:hAnsi="Arial" w:cs="Arial"/>
              <w:color w:val="0070C0"/>
            </w:rPr>
            <w:t xml:space="preserve"> realizowan</w:t>
          </w:r>
          <w:r>
            <w:rPr>
              <w:rFonts w:ascii="Arial" w:hAnsi="Arial" w:cs="Arial"/>
              <w:color w:val="0070C0"/>
            </w:rPr>
            <w:t xml:space="preserve">ej </w:t>
          </w:r>
          <w:r w:rsidRPr="00C30999">
            <w:rPr>
              <w:rFonts w:ascii="Arial" w:hAnsi="Arial" w:cs="Arial"/>
              <w:color w:val="0070C0"/>
            </w:rPr>
            <w:t>inwestycj</w:t>
          </w:r>
          <w:r>
            <w:rPr>
              <w:rFonts w:ascii="Arial" w:hAnsi="Arial" w:cs="Arial"/>
              <w:color w:val="0070C0"/>
            </w:rPr>
            <w:t>i</w:t>
          </w:r>
        </w:p>
      </w:docPartBody>
    </w:docPart>
    <w:docPart>
      <w:docPartPr>
        <w:name w:val="08EAF924160C4CB798BCA95D2A5F71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56160B-D6DD-4C7A-B9BC-640F2BA6E4DF}"/>
      </w:docPartPr>
      <w:docPartBody>
        <w:p w:rsidR="001773D0" w:rsidRDefault="004350B5" w:rsidP="004350B5">
          <w:pPr>
            <w:pStyle w:val="08EAF924160C4CB798BCA95D2A5F71597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dane inwestora</w:t>
          </w:r>
        </w:p>
      </w:docPartBody>
    </w:docPart>
    <w:docPart>
      <w:docPartPr>
        <w:name w:val="CC89DFCA8C5542F1847FE934D85C71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7D1FF3-5123-4A98-9428-8D9B75A26C71}"/>
      </w:docPartPr>
      <w:docPartBody>
        <w:p w:rsidR="001773D0" w:rsidRDefault="004350B5" w:rsidP="004350B5">
          <w:pPr>
            <w:pStyle w:val="CC89DFCA8C5542F1847FE934D85C718A7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dane wykonawcy</w:t>
          </w:r>
        </w:p>
      </w:docPartBody>
    </w:docPart>
    <w:docPart>
      <w:docPartPr>
        <w:name w:val="39F6DFA1F2724C87BC4F16C4069AF7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6C43E0-21FE-4215-9AE7-70E1593D55DD}"/>
      </w:docPartPr>
      <w:docPartBody>
        <w:p w:rsidR="001773D0" w:rsidRDefault="004350B5" w:rsidP="004350B5">
          <w:pPr>
            <w:pStyle w:val="39F6DFA1F2724C87BC4F16C4069AF70F7"/>
          </w:pPr>
          <w:r w:rsidRPr="00595418">
            <w:rPr>
              <w:rFonts w:ascii="Arial" w:hAnsi="Arial" w:cs="Arial"/>
              <w:color w:val="0070C0"/>
            </w:rPr>
            <w:t>Kliknij i wpisz numer wydan</w:t>
          </w:r>
          <w:r>
            <w:rPr>
              <w:rFonts w:ascii="Arial" w:hAnsi="Arial" w:cs="Arial"/>
              <w:color w:val="0070C0"/>
            </w:rPr>
            <w:t>ych</w:t>
          </w:r>
          <w:r w:rsidRPr="00595418">
            <w:rPr>
              <w:rFonts w:ascii="Arial" w:hAnsi="Arial" w:cs="Arial"/>
              <w:color w:val="0070C0"/>
            </w:rPr>
            <w:t xml:space="preserve"> </w:t>
          </w:r>
          <w:r>
            <w:rPr>
              <w:rFonts w:ascii="Arial" w:hAnsi="Arial" w:cs="Arial"/>
              <w:color w:val="0070C0"/>
            </w:rPr>
            <w:t>warunków technicznych odwodnienia wykopu pod inwestycję liniową</w:t>
          </w:r>
        </w:p>
      </w:docPartBody>
    </w:docPart>
    <w:docPart>
      <w:docPartPr>
        <w:name w:val="3BC444801CEC4A08BB351EA4D6CAA5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7EE702-9D31-4FFA-80E1-F12DD87EBB56}"/>
      </w:docPartPr>
      <w:docPartBody>
        <w:p w:rsidR="001773D0" w:rsidRDefault="004350B5" w:rsidP="004350B5">
          <w:pPr>
            <w:pStyle w:val="3BC444801CEC4A08BB351EA4D6CAA5267"/>
          </w:pPr>
          <w:r w:rsidRPr="00A32347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</w:rPr>
            <w:t xml:space="preserve"> wydanych warunków technicznych odwodnienia wykopu pod inwestycję liniową </w:t>
          </w:r>
        </w:p>
      </w:docPartBody>
    </w:docPart>
    <w:docPart>
      <w:docPartPr>
        <w:name w:val="C723BCD598204B11BFB80A5FD57771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1CF42-F072-4AFB-9324-798EEDA763F4}"/>
      </w:docPartPr>
      <w:docPartBody>
        <w:p w:rsidR="001773D0" w:rsidRDefault="004350B5" w:rsidP="004350B5">
          <w:pPr>
            <w:pStyle w:val="C723BCD598204B11BFB80A5FD57771657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558D0E74E2B948519E08382165F8AD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1B627D-2C90-44A8-819E-8C1580B05059}"/>
      </w:docPartPr>
      <w:docPartBody>
        <w:p w:rsidR="001773D0" w:rsidRDefault="004350B5" w:rsidP="004350B5">
          <w:pPr>
            <w:pStyle w:val="558D0E74E2B948519E08382165F8AD7A7"/>
          </w:pPr>
          <w:r>
            <w:rPr>
              <w:rStyle w:val="Tekstzastpczy"/>
              <w:rFonts w:ascii="Arial" w:hAnsi="Arial" w:cs="Arial"/>
              <w:color w:val="0070C0"/>
            </w:rPr>
            <w:t>Podpis wykonawcy</w:t>
          </w:r>
        </w:p>
      </w:docPartBody>
    </w:docPart>
    <w:docPart>
      <w:docPartPr>
        <w:name w:val="9952F52C0B8D4AF0968FC1DCBF42DB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4A94C-9D61-458F-982E-A0DC24107447}"/>
      </w:docPartPr>
      <w:docPartBody>
        <w:p w:rsidR="001773D0" w:rsidRDefault="004350B5" w:rsidP="004350B5">
          <w:pPr>
            <w:pStyle w:val="9952F52C0B8D4AF0968FC1DCBF42DBFE7"/>
          </w:pPr>
          <w:r w:rsidRPr="00595418">
            <w:rPr>
              <w:rFonts w:ascii="Arial" w:hAnsi="Arial" w:cs="Arial"/>
              <w:color w:val="0070C0"/>
            </w:rPr>
            <w:t>Kliknij i wpisz numer</w:t>
          </w:r>
          <w:r>
            <w:rPr>
              <w:rFonts w:ascii="Arial" w:hAnsi="Arial" w:cs="Arial"/>
              <w:color w:val="0070C0"/>
            </w:rPr>
            <w:t xml:space="preserve"> urządzenia pomiarowego</w:t>
          </w:r>
        </w:p>
      </w:docPartBody>
    </w:docPart>
    <w:docPart>
      <w:docPartPr>
        <w:name w:val="3AD2FF30BD1041B1929E7BB702B9FE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1EF1EA-1513-4549-8E50-83876CB78EB5}"/>
      </w:docPartPr>
      <w:docPartBody>
        <w:p w:rsidR="001773D0" w:rsidRDefault="004350B5" w:rsidP="004350B5">
          <w:pPr>
            <w:pStyle w:val="3AD2FF30BD1041B1929E7BB702B9FE257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stan początkowy urządzenia pomiarowego</w:t>
          </w:r>
        </w:p>
      </w:docPartBody>
    </w:docPart>
    <w:docPart>
      <w:docPartPr>
        <w:name w:val="A3276278E9474DF4BDFD7592804025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4E6EE7-0AB5-4AFC-8080-65D553B2DB75}"/>
      </w:docPartPr>
      <w:docPartBody>
        <w:p w:rsidR="001773D0" w:rsidRDefault="004350B5" w:rsidP="004350B5">
          <w:pPr>
            <w:pStyle w:val="A3276278E9474DF4BDFD7592804025887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</w:rPr>
            <w:t xml:space="preserve"> wykonania pomiaru początkowego</w:t>
          </w:r>
        </w:p>
      </w:docPartBody>
    </w:docPart>
    <w:docPart>
      <w:docPartPr>
        <w:name w:val="F9288E6D98E244388B181BA1158FBD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98CA62-EC42-417B-9EAC-8699B20D0275}"/>
      </w:docPartPr>
      <w:docPartBody>
        <w:p w:rsidR="001773D0" w:rsidRDefault="004350B5" w:rsidP="004350B5">
          <w:pPr>
            <w:pStyle w:val="F9288E6D98E244388B181BA1158FBDAB6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9FF3349693A74F879CBA48D3FB3BAF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892440-84C3-4267-A4DB-224B39214745}"/>
      </w:docPartPr>
      <w:docPartBody>
        <w:p w:rsidR="001773D0" w:rsidRDefault="004350B5" w:rsidP="004350B5">
          <w:pPr>
            <w:pStyle w:val="9FF3349693A74F879CBA48D3FB3BAF3F6"/>
          </w:pPr>
          <w:r>
            <w:rPr>
              <w:rStyle w:val="Tekstzastpczy"/>
              <w:rFonts w:ascii="Arial" w:hAnsi="Arial" w:cs="Arial"/>
              <w:color w:val="0070C0"/>
            </w:rPr>
            <w:t>Podpis Wykonawcy</w:t>
          </w:r>
        </w:p>
      </w:docPartBody>
    </w:docPart>
    <w:docPart>
      <w:docPartPr>
        <w:name w:val="6B7B75324548491096857F2FCA9F50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2773EC-4BA8-4271-A603-87BDD55D18DF}"/>
      </w:docPartPr>
      <w:docPartBody>
        <w:p w:rsidR="001773D0" w:rsidRDefault="004350B5" w:rsidP="004350B5">
          <w:pPr>
            <w:pStyle w:val="6B7B75324548491096857F2FCA9F50FF5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CA9209898AA4461EB21ECC210EA023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B81EFE-64ED-4A6C-B5C6-C720CFFF325C}"/>
      </w:docPartPr>
      <w:docPartBody>
        <w:p w:rsidR="001773D0" w:rsidRDefault="004350B5" w:rsidP="004350B5">
          <w:pPr>
            <w:pStyle w:val="CA9209898AA4461EB21ECC210EA023C75"/>
          </w:pPr>
          <w:r>
            <w:rPr>
              <w:rStyle w:val="Tekstzastpczy"/>
              <w:rFonts w:ascii="Arial" w:hAnsi="Arial" w:cs="Arial"/>
              <w:color w:val="0070C0"/>
            </w:rPr>
            <w:t>Podpis Inwestora</w:t>
          </w:r>
        </w:p>
      </w:docPartBody>
    </w:docPart>
    <w:docPart>
      <w:docPartPr>
        <w:name w:val="EA1EA313FB7E49068FA7DBCEF9F3E8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AD9203-6BAE-4A98-A29B-C8E5C42FA848}"/>
      </w:docPartPr>
      <w:docPartBody>
        <w:p w:rsidR="001773D0" w:rsidRDefault="004350B5" w:rsidP="004350B5">
          <w:pPr>
            <w:pStyle w:val="EA1EA313FB7E49068FA7DBCEF9F3E8725"/>
          </w:pPr>
          <w:r>
            <w:rPr>
              <w:rStyle w:val="Tekstzastpczy"/>
              <w:rFonts w:ascii="Arial" w:hAnsi="Arial" w:cs="Arial"/>
              <w:color w:val="0070C0"/>
            </w:rPr>
            <w:t>Datę wypełnia Inspektor Nadzoru</w:t>
          </w:r>
        </w:p>
      </w:docPartBody>
    </w:docPart>
    <w:docPart>
      <w:docPartPr>
        <w:name w:val="C9DD5CF2F5AB4FE68905E5C3EFC682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62101B-7FFA-4032-961A-49C22B8AA21A}"/>
      </w:docPartPr>
      <w:docPartBody>
        <w:p w:rsidR="001773D0" w:rsidRDefault="004350B5" w:rsidP="004350B5">
          <w:pPr>
            <w:pStyle w:val="C9DD5CF2F5AB4FE68905E5C3EFC682435"/>
          </w:pPr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p>
      </w:docPartBody>
    </w:docPart>
    <w:docPart>
      <w:docPartPr>
        <w:name w:val="9E7D382AED2240379D779EFE73A82A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1FAD72-3D55-49A6-BE31-20D178F35E81}"/>
      </w:docPartPr>
      <w:docPartBody>
        <w:p w:rsidR="001773D0" w:rsidRDefault="004350B5" w:rsidP="004350B5">
          <w:pPr>
            <w:pStyle w:val="9E7D382AED2240379D779EFE73A82A8D5"/>
          </w:pPr>
          <w:r w:rsidRPr="005256A8">
            <w:rPr>
              <w:rStyle w:val="Tekstzastpczy"/>
              <w:rFonts w:ascii="Arial" w:hAnsi="Arial" w:cs="Arial"/>
              <w:color w:val="0070C0"/>
            </w:rPr>
            <w:t>Kliknij, aby wprowadzić datę rozpoczęcia robót</w:t>
          </w:r>
          <w:r>
            <w:rPr>
              <w:rStyle w:val="Tekstzastpczy"/>
              <w:rFonts w:ascii="Arial" w:hAnsi="Arial" w:cs="Arial"/>
              <w:color w:val="0070C0"/>
            </w:rPr>
            <w:t xml:space="preserve"> odwodnieniowych</w:t>
          </w:r>
        </w:p>
      </w:docPartBody>
    </w:docPart>
    <w:docPart>
      <w:docPartPr>
        <w:name w:val="0D41AB316ED94B75B7180E43730416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AC6073-3FEF-47CA-9324-4D0B9ACA9991}"/>
      </w:docPartPr>
      <w:docPartBody>
        <w:p w:rsidR="001773D0" w:rsidRDefault="004350B5" w:rsidP="004350B5">
          <w:pPr>
            <w:pStyle w:val="0D41AB316ED94B75B7180E43730416965"/>
          </w:pPr>
          <w:r w:rsidRPr="005256A8">
            <w:rPr>
              <w:rStyle w:val="Tekstzastpczy"/>
              <w:rFonts w:ascii="Arial" w:hAnsi="Arial" w:cs="Arial"/>
              <w:color w:val="0070C0"/>
            </w:rPr>
            <w:t>Kliknij, aby wprowadzić datę zakończenia robót</w:t>
          </w:r>
          <w:r>
            <w:rPr>
              <w:rStyle w:val="Tekstzastpczy"/>
              <w:rFonts w:ascii="Arial" w:hAnsi="Arial" w:cs="Arial"/>
              <w:color w:val="0070C0"/>
            </w:rPr>
            <w:t xml:space="preserve"> odwodnieniowych</w:t>
          </w:r>
        </w:p>
      </w:docPartBody>
    </w:docPart>
    <w:docPart>
      <w:docPartPr>
        <w:name w:val="8CFA17524A644FF08CDEFF8AAE3D01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989D408-67D6-45EE-9E10-748FE5DD4032}"/>
      </w:docPartPr>
      <w:docPartBody>
        <w:p w:rsidR="001773D0" w:rsidRDefault="004350B5" w:rsidP="004350B5">
          <w:pPr>
            <w:pStyle w:val="8CFA17524A644FF08CDEFF8AAE3D01384"/>
          </w:pPr>
          <w:r w:rsidRPr="00A513B5">
            <w:rPr>
              <w:rFonts w:ascii="Arial" w:hAnsi="Arial" w:cs="Arial"/>
              <w:color w:val="0070C0"/>
            </w:rPr>
            <w:t>Kliknij i wpisz stan końcowy urządzenia pomiarowego</w:t>
          </w:r>
        </w:p>
      </w:docPartBody>
    </w:docPart>
    <w:docPart>
      <w:docPartPr>
        <w:name w:val="9EC7CDF49FBB44F2980B00FEFF2ED7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D629FD-52E0-4C38-B771-A91D165D0481}"/>
      </w:docPartPr>
      <w:docPartBody>
        <w:p w:rsidR="001773D0" w:rsidRDefault="004350B5" w:rsidP="004350B5">
          <w:pPr>
            <w:pStyle w:val="9EC7CDF49FBB44F2980B00FEFF2ED7B14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</w:rPr>
            <w:t xml:space="preserve"> wykonania pomiaru końcowego</w:t>
          </w:r>
        </w:p>
      </w:docPartBody>
    </w:docPart>
    <w:docPart>
      <w:docPartPr>
        <w:name w:val="73C9FB058BE74CB8807EEE83F7B063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7B8F2A-2BD1-4DDE-9D33-55F2A8CEBEAB}"/>
      </w:docPartPr>
      <w:docPartBody>
        <w:p w:rsidR="001773D0" w:rsidRDefault="004350B5" w:rsidP="004350B5">
          <w:pPr>
            <w:pStyle w:val="73C9FB058BE74CB8807EEE83F7B063371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ilość odprowadzonej wody</w:t>
          </w:r>
        </w:p>
      </w:docPartBody>
    </w:docPart>
    <w:docPart>
      <w:docPartPr>
        <w:name w:val="C5D8E172D48142DD83DE455ACCFDC3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234228-7835-42F0-9EAC-4ABE1E85D6EE}"/>
      </w:docPartPr>
      <w:docPartBody>
        <w:p w:rsidR="001773D0" w:rsidRDefault="004350B5" w:rsidP="004350B5">
          <w:pPr>
            <w:pStyle w:val="C5D8E172D48142DD83DE455ACCFDC396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80F9D0C6BFEB4FE8A57E09E133299E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495CB1-7FDF-4340-ADCF-E1E2E7C05472}"/>
      </w:docPartPr>
      <w:docPartBody>
        <w:p w:rsidR="001773D0" w:rsidRDefault="004350B5" w:rsidP="004350B5">
          <w:pPr>
            <w:pStyle w:val="80F9D0C6BFEB4FE8A57E09E133299E85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9A7D1A3A98B24102BBBA1D32487C03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1A2A75-24FB-49BE-B92D-53883111C72C}"/>
      </w:docPartPr>
      <w:docPartBody>
        <w:p w:rsidR="001773D0" w:rsidRDefault="004350B5" w:rsidP="004350B5">
          <w:pPr>
            <w:pStyle w:val="9A7D1A3A98B24102BBBA1D32487C0313"/>
          </w:pPr>
          <w:r>
            <w:rPr>
              <w:rStyle w:val="Tekstzastpczy"/>
              <w:rFonts w:ascii="Arial" w:hAnsi="Arial" w:cs="Arial"/>
              <w:color w:val="0070C0"/>
            </w:rPr>
            <w:t>Datę wypełnia Inspektor Nadzoru</w:t>
          </w:r>
        </w:p>
      </w:docPartBody>
    </w:docPart>
    <w:docPart>
      <w:docPartPr>
        <w:name w:val="F48E9EB1C3B74E5997AFBACC4FCE7F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4D29C7-080D-4FFF-B97B-32CFD8CB28E1}"/>
      </w:docPartPr>
      <w:docPartBody>
        <w:p w:rsidR="001773D0" w:rsidRDefault="004350B5" w:rsidP="004350B5">
          <w:pPr>
            <w:pStyle w:val="F48E9EB1C3B74E5997AFBACC4FCE7F1F"/>
          </w:pPr>
          <w:r>
            <w:rPr>
              <w:rStyle w:val="Tekstzastpczy"/>
              <w:rFonts w:ascii="Arial" w:hAnsi="Arial" w:cs="Arial"/>
              <w:color w:val="0070C0"/>
            </w:rPr>
            <w:t>Podpis Wykonawcy</w:t>
          </w:r>
        </w:p>
      </w:docPartBody>
    </w:docPart>
    <w:docPart>
      <w:docPartPr>
        <w:name w:val="6B639D59314244FFBB14C5002AEE5D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956216-78B9-4D4C-9DED-76821D5CE4ED}"/>
      </w:docPartPr>
      <w:docPartBody>
        <w:p w:rsidR="001773D0" w:rsidRDefault="004350B5" w:rsidP="004350B5">
          <w:pPr>
            <w:pStyle w:val="6B639D59314244FFBB14C5002AEE5D53"/>
          </w:pPr>
          <w:r>
            <w:rPr>
              <w:rStyle w:val="Tekstzastpczy"/>
              <w:rFonts w:ascii="Arial" w:hAnsi="Arial" w:cs="Arial"/>
              <w:color w:val="0070C0"/>
            </w:rPr>
            <w:t>Podpis Inwestora</w:t>
          </w:r>
        </w:p>
      </w:docPartBody>
    </w:docPart>
    <w:docPart>
      <w:docPartPr>
        <w:name w:val="7E81276BB79B4C6286F5AF65553966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4188EC-37F8-4451-B6E2-878B791F1AA6}"/>
      </w:docPartPr>
      <w:docPartBody>
        <w:p w:rsidR="001773D0" w:rsidRDefault="004350B5" w:rsidP="004350B5">
          <w:pPr>
            <w:pStyle w:val="7E81276BB79B4C6286F5AF65553966C2"/>
          </w:pPr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B5"/>
    <w:rsid w:val="00090A99"/>
    <w:rsid w:val="001773D0"/>
    <w:rsid w:val="004350B5"/>
    <w:rsid w:val="00535338"/>
    <w:rsid w:val="00631AD4"/>
    <w:rsid w:val="008F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350B5"/>
    <w:rPr>
      <w:color w:val="808080"/>
    </w:rPr>
  </w:style>
  <w:style w:type="paragraph" w:customStyle="1" w:styleId="9ECF8407A9CE4570B274576A0A4DFD0F">
    <w:name w:val="9ECF8407A9CE4570B274576A0A4DFD0F"/>
    <w:rsid w:val="004350B5"/>
  </w:style>
  <w:style w:type="paragraph" w:customStyle="1" w:styleId="9ECF8407A9CE4570B274576A0A4DFD0F1">
    <w:name w:val="9ECF8407A9CE4570B274576A0A4DFD0F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43E8A9100DD416284267D5657D13875">
    <w:name w:val="843E8A9100DD416284267D5657D13875"/>
    <w:rsid w:val="004350B5"/>
  </w:style>
  <w:style w:type="paragraph" w:customStyle="1" w:styleId="82C05E347BBF4E8B9E3E18E9A0DDB763">
    <w:name w:val="82C05E347BBF4E8B9E3E18E9A0DDB763"/>
    <w:rsid w:val="004350B5"/>
  </w:style>
  <w:style w:type="paragraph" w:customStyle="1" w:styleId="E974BE7661D3479E9190489DEF18EF94">
    <w:name w:val="E974BE7661D3479E9190489DEF18EF94"/>
    <w:rsid w:val="004350B5"/>
  </w:style>
  <w:style w:type="paragraph" w:customStyle="1" w:styleId="CF5F0DACA2AD45CD9BFFA1ED2C7B0A6F">
    <w:name w:val="CF5F0DACA2AD45CD9BFFA1ED2C7B0A6F"/>
    <w:rsid w:val="004350B5"/>
  </w:style>
  <w:style w:type="paragraph" w:customStyle="1" w:styleId="82C05E347BBF4E8B9E3E18E9A0DDB7631">
    <w:name w:val="82C05E347BBF4E8B9E3E18E9A0DDB763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2">
    <w:name w:val="9ECF8407A9CE4570B274576A0A4DFD0F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1">
    <w:name w:val="CF5F0DACA2AD45CD9BFFA1ED2C7B0A6F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">
    <w:name w:val="08EAF924160C4CB798BCA95D2A5F7159"/>
    <w:rsid w:val="004350B5"/>
  </w:style>
  <w:style w:type="paragraph" w:customStyle="1" w:styleId="CC89DFCA8C5542F1847FE934D85C718A">
    <w:name w:val="CC89DFCA8C5542F1847FE934D85C718A"/>
    <w:rsid w:val="004350B5"/>
  </w:style>
  <w:style w:type="paragraph" w:customStyle="1" w:styleId="39F6DFA1F2724C87BC4F16C4069AF70F">
    <w:name w:val="39F6DFA1F2724C87BC4F16C4069AF70F"/>
    <w:rsid w:val="004350B5"/>
  </w:style>
  <w:style w:type="paragraph" w:customStyle="1" w:styleId="3BC444801CEC4A08BB351EA4D6CAA526">
    <w:name w:val="3BC444801CEC4A08BB351EA4D6CAA526"/>
    <w:rsid w:val="004350B5"/>
  </w:style>
  <w:style w:type="paragraph" w:customStyle="1" w:styleId="C723BCD598204B11BFB80A5FD5777165">
    <w:name w:val="C723BCD598204B11BFB80A5FD5777165"/>
    <w:rsid w:val="004350B5"/>
  </w:style>
  <w:style w:type="paragraph" w:customStyle="1" w:styleId="558D0E74E2B948519E08382165F8AD7A">
    <w:name w:val="558D0E74E2B948519E08382165F8AD7A"/>
    <w:rsid w:val="004350B5"/>
  </w:style>
  <w:style w:type="paragraph" w:customStyle="1" w:styleId="9952F52C0B8D4AF0968FC1DCBF42DBFE">
    <w:name w:val="9952F52C0B8D4AF0968FC1DCBF42DBFE"/>
    <w:rsid w:val="004350B5"/>
  </w:style>
  <w:style w:type="paragraph" w:customStyle="1" w:styleId="3AD2FF30BD1041B1929E7BB702B9FE25">
    <w:name w:val="3AD2FF30BD1041B1929E7BB702B9FE25"/>
    <w:rsid w:val="004350B5"/>
  </w:style>
  <w:style w:type="paragraph" w:customStyle="1" w:styleId="A3276278E9474DF4BDFD759280402588">
    <w:name w:val="A3276278E9474DF4BDFD759280402588"/>
    <w:rsid w:val="004350B5"/>
  </w:style>
  <w:style w:type="paragraph" w:customStyle="1" w:styleId="82C05E347BBF4E8B9E3E18E9A0DDB7632">
    <w:name w:val="82C05E347BBF4E8B9E3E18E9A0DDB763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3">
    <w:name w:val="9ECF8407A9CE4570B274576A0A4DFD0F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2">
    <w:name w:val="CF5F0DACA2AD45CD9BFFA1ED2C7B0A6F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1">
    <w:name w:val="08EAF924160C4CB798BCA95D2A5F7159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1">
    <w:name w:val="CC89DFCA8C5542F1847FE934D85C718A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1">
    <w:name w:val="39F6DFA1F2724C87BC4F16C4069AF70F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1">
    <w:name w:val="3BC444801CEC4A08BB351EA4D6CAA526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1">
    <w:name w:val="C723BCD598204B11BFB80A5FD5777165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1">
    <w:name w:val="558D0E74E2B948519E08382165F8AD7A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1">
    <w:name w:val="9952F52C0B8D4AF0968FC1DCBF42DBFE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1">
    <w:name w:val="3AD2FF30BD1041B1929E7BB702B9FE25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1">
    <w:name w:val="A3276278E9474DF4BDFD759280402588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">
    <w:name w:val="F9288E6D98E244388B181BA1158FBDAB"/>
    <w:rsid w:val="004350B5"/>
  </w:style>
  <w:style w:type="paragraph" w:customStyle="1" w:styleId="9FF3349693A74F879CBA48D3FB3BAF3F">
    <w:name w:val="9FF3349693A74F879CBA48D3FB3BAF3F"/>
    <w:rsid w:val="004350B5"/>
  </w:style>
  <w:style w:type="paragraph" w:customStyle="1" w:styleId="6A80EE92217D4A759CACBB7035A657A4">
    <w:name w:val="6A80EE92217D4A759CACBB7035A657A4"/>
    <w:rsid w:val="004350B5"/>
  </w:style>
  <w:style w:type="paragraph" w:customStyle="1" w:styleId="5BA1EF71236641EA85C136AC791A97B6">
    <w:name w:val="5BA1EF71236641EA85C136AC791A97B6"/>
    <w:rsid w:val="004350B5"/>
  </w:style>
  <w:style w:type="paragraph" w:customStyle="1" w:styleId="842827F4469B4B279B0F478FE0E20D42">
    <w:name w:val="842827F4469B4B279B0F478FE0E20D42"/>
    <w:rsid w:val="004350B5"/>
  </w:style>
  <w:style w:type="paragraph" w:customStyle="1" w:styleId="5C4C5FFAE24246679E842CC0E45697D8">
    <w:name w:val="5C4C5FFAE24246679E842CC0E45697D8"/>
    <w:rsid w:val="004350B5"/>
  </w:style>
  <w:style w:type="paragraph" w:customStyle="1" w:styleId="82C05E347BBF4E8B9E3E18E9A0DDB7633">
    <w:name w:val="82C05E347BBF4E8B9E3E18E9A0DDB763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4">
    <w:name w:val="9ECF8407A9CE4570B274576A0A4DFD0F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3">
    <w:name w:val="CF5F0DACA2AD45CD9BFFA1ED2C7B0A6F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2">
    <w:name w:val="08EAF924160C4CB798BCA95D2A5F7159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2">
    <w:name w:val="CC89DFCA8C5542F1847FE934D85C718A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2">
    <w:name w:val="39F6DFA1F2724C87BC4F16C4069AF70F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2">
    <w:name w:val="3BC444801CEC4A08BB351EA4D6CAA526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2">
    <w:name w:val="C723BCD598204B11BFB80A5FD5777165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2">
    <w:name w:val="558D0E74E2B948519E08382165F8AD7A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2">
    <w:name w:val="9952F52C0B8D4AF0968FC1DCBF42DBFE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2">
    <w:name w:val="3AD2FF30BD1041B1929E7BB702B9FE25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2">
    <w:name w:val="A3276278E9474DF4BDFD759280402588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1">
    <w:name w:val="F9288E6D98E244388B181BA1158FBDAB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FF3349693A74F879CBA48D3FB3BAF3F1">
    <w:name w:val="9FF3349693A74F879CBA48D3FB3BAF3F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A80EE92217D4A759CACBB7035A657A41">
    <w:name w:val="6A80EE92217D4A759CACBB7035A657A4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BA1EF71236641EA85C136AC791A97B61">
    <w:name w:val="5BA1EF71236641EA85C136AC791A97B6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842827F4469B4B279B0F478FE0E20D421">
    <w:name w:val="842827F4469B4B279B0F478FE0E20D42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C4C5FFAE24246679E842CC0E45697D81">
    <w:name w:val="5C4C5FFAE24246679E842CC0E45697D8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B7B75324548491096857F2FCA9F50FF">
    <w:name w:val="6B7B75324548491096857F2FCA9F50FF"/>
    <w:rsid w:val="004350B5"/>
  </w:style>
  <w:style w:type="paragraph" w:customStyle="1" w:styleId="CA9209898AA4461EB21ECC210EA023C7">
    <w:name w:val="CA9209898AA4461EB21ECC210EA023C7"/>
    <w:rsid w:val="004350B5"/>
  </w:style>
  <w:style w:type="paragraph" w:customStyle="1" w:styleId="EA1EA313FB7E49068FA7DBCEF9F3E872">
    <w:name w:val="EA1EA313FB7E49068FA7DBCEF9F3E872"/>
    <w:rsid w:val="004350B5"/>
  </w:style>
  <w:style w:type="paragraph" w:customStyle="1" w:styleId="C9DD5CF2F5AB4FE68905E5C3EFC68243">
    <w:name w:val="C9DD5CF2F5AB4FE68905E5C3EFC68243"/>
    <w:rsid w:val="004350B5"/>
  </w:style>
  <w:style w:type="paragraph" w:customStyle="1" w:styleId="9E7D382AED2240379D779EFE73A82A8D">
    <w:name w:val="9E7D382AED2240379D779EFE73A82A8D"/>
    <w:rsid w:val="004350B5"/>
  </w:style>
  <w:style w:type="paragraph" w:customStyle="1" w:styleId="0D41AB316ED94B75B7180E4373041696">
    <w:name w:val="0D41AB316ED94B75B7180E4373041696"/>
    <w:rsid w:val="004350B5"/>
  </w:style>
  <w:style w:type="paragraph" w:customStyle="1" w:styleId="82C05E347BBF4E8B9E3E18E9A0DDB7634">
    <w:name w:val="82C05E347BBF4E8B9E3E18E9A0DDB763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5">
    <w:name w:val="9ECF8407A9CE4570B274576A0A4DFD0F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4">
    <w:name w:val="CF5F0DACA2AD45CD9BFFA1ED2C7B0A6F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3">
    <w:name w:val="08EAF924160C4CB798BCA95D2A5F7159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3">
    <w:name w:val="CC89DFCA8C5542F1847FE934D85C718A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3">
    <w:name w:val="39F6DFA1F2724C87BC4F16C4069AF70F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3">
    <w:name w:val="3BC444801CEC4A08BB351EA4D6CAA526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3">
    <w:name w:val="C723BCD598204B11BFB80A5FD5777165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3">
    <w:name w:val="558D0E74E2B948519E08382165F8AD7A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3">
    <w:name w:val="9952F52C0B8D4AF0968FC1DCBF42DBFE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3">
    <w:name w:val="3AD2FF30BD1041B1929E7BB702B9FE25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3">
    <w:name w:val="A3276278E9474DF4BDFD759280402588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2">
    <w:name w:val="F9288E6D98E244388B181BA1158FBDAB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B7B75324548491096857F2FCA9F50FF1">
    <w:name w:val="6B7B75324548491096857F2FCA9F50FF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A1EA313FB7E49068FA7DBCEF9F3E8721">
    <w:name w:val="EA1EA313FB7E49068FA7DBCEF9F3E872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FF3349693A74F879CBA48D3FB3BAF3F2">
    <w:name w:val="9FF3349693A74F879CBA48D3FB3BAF3F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A9209898AA4461EB21ECC210EA023C71">
    <w:name w:val="CA9209898AA4461EB21ECC210EA023C7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DD5CF2F5AB4FE68905E5C3EFC682431">
    <w:name w:val="C9DD5CF2F5AB4FE68905E5C3EFC68243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7D382AED2240379D779EFE73A82A8D1">
    <w:name w:val="9E7D382AED2240379D779EFE73A82A8D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D41AB316ED94B75B7180E43730416961">
    <w:name w:val="0D41AB316ED94B75B7180E4373041696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CFA17524A644FF08CDEFF8AAE3D0138">
    <w:name w:val="8CFA17524A644FF08CDEFF8AAE3D0138"/>
    <w:rsid w:val="004350B5"/>
  </w:style>
  <w:style w:type="paragraph" w:customStyle="1" w:styleId="9EC7CDF49FBB44F2980B00FEFF2ED7B1">
    <w:name w:val="9EC7CDF49FBB44F2980B00FEFF2ED7B1"/>
    <w:rsid w:val="004350B5"/>
  </w:style>
  <w:style w:type="paragraph" w:customStyle="1" w:styleId="82C05E347BBF4E8B9E3E18E9A0DDB7635">
    <w:name w:val="82C05E347BBF4E8B9E3E18E9A0DDB763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6">
    <w:name w:val="9ECF8407A9CE4570B274576A0A4DFD0F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5">
    <w:name w:val="CF5F0DACA2AD45CD9BFFA1ED2C7B0A6F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4">
    <w:name w:val="08EAF924160C4CB798BCA95D2A5F7159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4">
    <w:name w:val="CC89DFCA8C5542F1847FE934D85C718A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4">
    <w:name w:val="39F6DFA1F2724C87BC4F16C4069AF70F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4">
    <w:name w:val="3BC444801CEC4A08BB351EA4D6CAA526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4">
    <w:name w:val="C723BCD598204B11BFB80A5FD5777165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4">
    <w:name w:val="558D0E74E2B948519E08382165F8AD7A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4">
    <w:name w:val="9952F52C0B8D4AF0968FC1DCBF42DBFE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4">
    <w:name w:val="3AD2FF30BD1041B1929E7BB702B9FE25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4">
    <w:name w:val="A3276278E9474DF4BDFD759280402588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3">
    <w:name w:val="F9288E6D98E244388B181BA1158FBDAB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B7B75324548491096857F2FCA9F50FF2">
    <w:name w:val="6B7B75324548491096857F2FCA9F50FF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A1EA313FB7E49068FA7DBCEF9F3E8722">
    <w:name w:val="EA1EA313FB7E49068FA7DBCEF9F3E872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FF3349693A74F879CBA48D3FB3BAF3F3">
    <w:name w:val="9FF3349693A74F879CBA48D3FB3BAF3F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A9209898AA4461EB21ECC210EA023C72">
    <w:name w:val="CA9209898AA4461EB21ECC210EA023C7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DD5CF2F5AB4FE68905E5C3EFC682432">
    <w:name w:val="C9DD5CF2F5AB4FE68905E5C3EFC68243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7D382AED2240379D779EFE73A82A8D2">
    <w:name w:val="9E7D382AED2240379D779EFE73A82A8D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D41AB316ED94B75B7180E43730416962">
    <w:name w:val="0D41AB316ED94B75B7180E43730416962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CFA17524A644FF08CDEFF8AAE3D01381">
    <w:name w:val="8CFA17524A644FF08CDEFF8AAE3D0138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C7CDF49FBB44F2980B00FEFF2ED7B11">
    <w:name w:val="9EC7CDF49FBB44F2980B00FEFF2ED7B11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82C05E347BBF4E8B9E3E18E9A0DDB7636">
    <w:name w:val="82C05E347BBF4E8B9E3E18E9A0DDB763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7">
    <w:name w:val="9ECF8407A9CE4570B274576A0A4DFD0F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6">
    <w:name w:val="CF5F0DACA2AD45CD9BFFA1ED2C7B0A6F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5">
    <w:name w:val="08EAF924160C4CB798BCA95D2A5F7159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5">
    <w:name w:val="CC89DFCA8C5542F1847FE934D85C718A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5">
    <w:name w:val="39F6DFA1F2724C87BC4F16C4069AF70F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5">
    <w:name w:val="3BC444801CEC4A08BB351EA4D6CAA526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5">
    <w:name w:val="C723BCD598204B11BFB80A5FD5777165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5">
    <w:name w:val="558D0E74E2B948519E08382165F8AD7A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5">
    <w:name w:val="9952F52C0B8D4AF0968FC1DCBF42DBFE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5">
    <w:name w:val="3AD2FF30BD1041B1929E7BB702B9FE25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5">
    <w:name w:val="A3276278E9474DF4BDFD759280402588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4">
    <w:name w:val="F9288E6D98E244388B181BA1158FBDAB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B7B75324548491096857F2FCA9F50FF3">
    <w:name w:val="6B7B75324548491096857F2FCA9F50FF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A1EA313FB7E49068FA7DBCEF9F3E8723">
    <w:name w:val="EA1EA313FB7E49068FA7DBCEF9F3E872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FF3349693A74F879CBA48D3FB3BAF3F4">
    <w:name w:val="9FF3349693A74F879CBA48D3FB3BAF3F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A9209898AA4461EB21ECC210EA023C73">
    <w:name w:val="CA9209898AA4461EB21ECC210EA023C7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DD5CF2F5AB4FE68905E5C3EFC682433">
    <w:name w:val="C9DD5CF2F5AB4FE68905E5C3EFC68243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7D382AED2240379D779EFE73A82A8D3">
    <w:name w:val="9E7D382AED2240379D779EFE73A82A8D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D41AB316ED94B75B7180E43730416963">
    <w:name w:val="0D41AB316ED94B75B7180E43730416963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CFA17524A644FF08CDEFF8AAE3D01382">
    <w:name w:val="8CFA17524A644FF08CDEFF8AAE3D0138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C7CDF49FBB44F2980B00FEFF2ED7B12">
    <w:name w:val="9EC7CDF49FBB44F2980B00FEFF2ED7B12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82C05E347BBF4E8B9E3E18E9A0DDB7637">
    <w:name w:val="82C05E347BBF4E8B9E3E18E9A0DDB763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8">
    <w:name w:val="9ECF8407A9CE4570B274576A0A4DFD0F8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7">
    <w:name w:val="CF5F0DACA2AD45CD9BFFA1ED2C7B0A6F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6">
    <w:name w:val="08EAF924160C4CB798BCA95D2A5F7159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6">
    <w:name w:val="CC89DFCA8C5542F1847FE934D85C718A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6">
    <w:name w:val="39F6DFA1F2724C87BC4F16C4069AF70F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6">
    <w:name w:val="3BC444801CEC4A08BB351EA4D6CAA526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6">
    <w:name w:val="C723BCD598204B11BFB80A5FD57771656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6">
    <w:name w:val="558D0E74E2B948519E08382165F8AD7A6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6">
    <w:name w:val="9952F52C0B8D4AF0968FC1DCBF42DBFE6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6">
    <w:name w:val="3AD2FF30BD1041B1929E7BB702B9FE256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6">
    <w:name w:val="A3276278E9474DF4BDFD7592804025886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5">
    <w:name w:val="F9288E6D98E244388B181BA1158FBDAB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B7B75324548491096857F2FCA9F50FF4">
    <w:name w:val="6B7B75324548491096857F2FCA9F50FF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A1EA313FB7E49068FA7DBCEF9F3E8724">
    <w:name w:val="EA1EA313FB7E49068FA7DBCEF9F3E872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FF3349693A74F879CBA48D3FB3BAF3F5">
    <w:name w:val="9FF3349693A74F879CBA48D3FB3BAF3F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A9209898AA4461EB21ECC210EA023C74">
    <w:name w:val="CA9209898AA4461EB21ECC210EA023C7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DD5CF2F5AB4FE68905E5C3EFC682434">
    <w:name w:val="C9DD5CF2F5AB4FE68905E5C3EFC68243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7D382AED2240379D779EFE73A82A8D4">
    <w:name w:val="9E7D382AED2240379D779EFE73A82A8D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D41AB316ED94B75B7180E43730416964">
    <w:name w:val="0D41AB316ED94B75B7180E43730416964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CFA17524A644FF08CDEFF8AAE3D01383">
    <w:name w:val="8CFA17524A644FF08CDEFF8AAE3D0138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C7CDF49FBB44F2980B00FEFF2ED7B13">
    <w:name w:val="9EC7CDF49FBB44F2980B00FEFF2ED7B13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3C9FB058BE74CB8807EEE83F7B06337">
    <w:name w:val="73C9FB058BE74CB8807EEE83F7B06337"/>
    <w:rsid w:val="004350B5"/>
  </w:style>
  <w:style w:type="paragraph" w:customStyle="1" w:styleId="82C05E347BBF4E8B9E3E18E9A0DDB7638">
    <w:name w:val="82C05E347BBF4E8B9E3E18E9A0DDB7638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ECF8407A9CE4570B274576A0A4DFD0F9">
    <w:name w:val="9ECF8407A9CE4570B274576A0A4DFD0F9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F5F0DACA2AD45CD9BFFA1ED2C7B0A6F8">
    <w:name w:val="CF5F0DACA2AD45CD9BFFA1ED2C7B0A6F8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8EAF924160C4CB798BCA95D2A5F71597">
    <w:name w:val="08EAF924160C4CB798BCA95D2A5F7159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C89DFCA8C5542F1847FE934D85C718A7">
    <w:name w:val="CC89DFCA8C5542F1847FE934D85C718A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9F6DFA1F2724C87BC4F16C4069AF70F7">
    <w:name w:val="39F6DFA1F2724C87BC4F16C4069AF70F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BC444801CEC4A08BB351EA4D6CAA5267">
    <w:name w:val="3BC444801CEC4A08BB351EA4D6CAA526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723BCD598204B11BFB80A5FD57771657">
    <w:name w:val="C723BCD598204B11BFB80A5FD57771657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58D0E74E2B948519E08382165F8AD7A7">
    <w:name w:val="558D0E74E2B948519E08382165F8AD7A7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952F52C0B8D4AF0968FC1DCBF42DBFE7">
    <w:name w:val="9952F52C0B8D4AF0968FC1DCBF42DBFE7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AD2FF30BD1041B1929E7BB702B9FE257">
    <w:name w:val="3AD2FF30BD1041B1929E7BB702B9FE257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276278E9474DF4BDFD7592804025887">
    <w:name w:val="A3276278E9474DF4BDFD7592804025887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9288E6D98E244388B181BA1158FBDAB6">
    <w:name w:val="F9288E6D98E244388B181BA1158FBDAB6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6B7B75324548491096857F2FCA9F50FF5">
    <w:name w:val="6B7B75324548491096857F2FCA9F50FF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A1EA313FB7E49068FA7DBCEF9F3E8725">
    <w:name w:val="EA1EA313FB7E49068FA7DBCEF9F3E872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FF3349693A74F879CBA48D3FB3BAF3F6">
    <w:name w:val="9FF3349693A74F879CBA48D3FB3BAF3F6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A9209898AA4461EB21ECC210EA023C75">
    <w:name w:val="CA9209898AA4461EB21ECC210EA023C7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DD5CF2F5AB4FE68905E5C3EFC682435">
    <w:name w:val="C9DD5CF2F5AB4FE68905E5C3EFC682435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7D382AED2240379D779EFE73A82A8D5">
    <w:name w:val="9E7D382AED2240379D779EFE73A82A8D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D41AB316ED94B75B7180E43730416965">
    <w:name w:val="0D41AB316ED94B75B7180E43730416965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CFA17524A644FF08CDEFF8AAE3D01384">
    <w:name w:val="8CFA17524A644FF08CDEFF8AAE3D0138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9EC7CDF49FBB44F2980B00FEFF2ED7B14">
    <w:name w:val="9EC7CDF49FBB44F2980B00FEFF2ED7B14"/>
    <w:rsid w:val="004350B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3C9FB058BE74CB8807EEE83F7B063371">
    <w:name w:val="73C9FB058BE74CB8807EEE83F7B063371"/>
    <w:rsid w:val="004350B5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5D8E172D48142DD83DE455ACCFDC396">
    <w:name w:val="C5D8E172D48142DD83DE455ACCFDC396"/>
    <w:rsid w:val="004350B5"/>
  </w:style>
  <w:style w:type="paragraph" w:customStyle="1" w:styleId="80F9D0C6BFEB4FE8A57E09E133299E85">
    <w:name w:val="80F9D0C6BFEB4FE8A57E09E133299E85"/>
    <w:rsid w:val="004350B5"/>
  </w:style>
  <w:style w:type="paragraph" w:customStyle="1" w:styleId="9A7D1A3A98B24102BBBA1D32487C0313">
    <w:name w:val="9A7D1A3A98B24102BBBA1D32487C0313"/>
    <w:rsid w:val="004350B5"/>
  </w:style>
  <w:style w:type="paragraph" w:customStyle="1" w:styleId="F48E9EB1C3B74E5997AFBACC4FCE7F1F">
    <w:name w:val="F48E9EB1C3B74E5997AFBACC4FCE7F1F"/>
    <w:rsid w:val="004350B5"/>
  </w:style>
  <w:style w:type="paragraph" w:customStyle="1" w:styleId="6B639D59314244FFBB14C5002AEE5D53">
    <w:name w:val="6B639D59314244FFBB14C5002AEE5D53"/>
    <w:rsid w:val="004350B5"/>
  </w:style>
  <w:style w:type="paragraph" w:customStyle="1" w:styleId="7E81276BB79B4C6286F5AF65553966C2">
    <w:name w:val="7E81276BB79B4C6286F5AF65553966C2"/>
    <w:rsid w:val="004350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1ABBAFD497E84586CA96B826FA919E" ma:contentTypeVersion="" ma:contentTypeDescription="Utwórz nowy dokument." ma:contentTypeScope="" ma:versionID="b8c6d3e7ab2c2156fedf165a54d1a51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ec4c7b05c76d60ee97006aba598cf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A0E64F-C201-41AA-8507-74B2C8C16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128B5A-27C8-47D5-B3CF-158708D208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622BA1-9547-47E2-8CCF-C7D65DE1F5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MPWIK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przejęcia nadzoru instalacji odprowadzającej wodę z odwadnianego wykopu</dc:title>
  <dc:subject/>
  <dc:creator>Gromek Marcin</dc:creator>
  <cp:keywords/>
  <dc:description/>
  <cp:lastModifiedBy>Mętrak-Moczulska Renata</cp:lastModifiedBy>
  <cp:revision>2</cp:revision>
  <cp:lastPrinted>2019-08-01T05:54:00Z</cp:lastPrinted>
  <dcterms:created xsi:type="dcterms:W3CDTF">2026-06-15T07:06:00Z</dcterms:created>
  <dcterms:modified xsi:type="dcterms:W3CDTF">2026-06-15T07:06:00Z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0x010100EF1ABBAFD497E84586CA96B826FA919E</vt:lpwstr>
  </property>
</Properties>
</file>